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2490C2" w14:textId="77777777" w:rsidR="003838BA" w:rsidRDefault="00AA3BA5">
      <w:pPr>
        <w:spacing w:line="0" w:lineRule="atLeast"/>
        <w:ind w:left="1460"/>
        <w:rPr>
          <w:rFonts w:ascii="Tahoma" w:eastAsia="Tahoma" w:hAnsi="Tahoma"/>
          <w:b/>
          <w:sz w:val="19"/>
        </w:rPr>
      </w:pPr>
      <w:bookmarkStart w:id="0" w:name="page1"/>
      <w:bookmarkEnd w:id="0"/>
      <w:r>
        <w:rPr>
          <w:rFonts w:ascii="Tahoma" w:eastAsia="Tahoma" w:hAnsi="Tahoma"/>
          <w:b/>
          <w:sz w:val="19"/>
        </w:rPr>
        <w:t>MODELO No. 1. CERTIFICACIÓN DE LA CLASIFICACIÓN DE TAMAÑO</w:t>
      </w:r>
    </w:p>
    <w:p w14:paraId="662490C3" w14:textId="77777777" w:rsidR="003838BA" w:rsidRDefault="003838BA">
      <w:pPr>
        <w:spacing w:line="16" w:lineRule="exact"/>
        <w:rPr>
          <w:rFonts w:ascii="Times New Roman" w:eastAsia="Times New Roman" w:hAnsi="Times New Roman"/>
          <w:sz w:val="24"/>
        </w:rPr>
      </w:pPr>
    </w:p>
    <w:p w14:paraId="662490C4" w14:textId="77777777" w:rsidR="003838BA" w:rsidRDefault="00AA3BA5">
      <w:pPr>
        <w:spacing w:line="0" w:lineRule="atLeast"/>
        <w:ind w:left="2220"/>
        <w:rPr>
          <w:rFonts w:ascii="Tahoma" w:eastAsia="Tahoma" w:hAnsi="Tahoma"/>
          <w:b/>
          <w:sz w:val="19"/>
        </w:rPr>
      </w:pPr>
      <w:r>
        <w:rPr>
          <w:rFonts w:ascii="Tahoma" w:eastAsia="Tahoma" w:hAnsi="Tahoma"/>
          <w:b/>
          <w:sz w:val="19"/>
        </w:rPr>
        <w:t>EMPRESARIAL PARA PERSONAS JURÍDICAS.</w:t>
      </w:r>
    </w:p>
    <w:p w14:paraId="662490C5" w14:textId="77777777" w:rsidR="003838BA" w:rsidRDefault="003838BA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62490C6" w14:textId="77777777" w:rsidR="003838BA" w:rsidRDefault="003838BA">
      <w:pPr>
        <w:spacing w:line="231" w:lineRule="exact"/>
        <w:rPr>
          <w:rFonts w:ascii="Times New Roman" w:eastAsia="Times New Roman" w:hAnsi="Times New Roman"/>
          <w:sz w:val="24"/>
        </w:rPr>
      </w:pPr>
    </w:p>
    <w:p w14:paraId="662490C7" w14:textId="77777777" w:rsidR="003838BA" w:rsidRDefault="00AA3BA5">
      <w:pPr>
        <w:spacing w:line="0" w:lineRule="atLeast"/>
        <w:ind w:left="260"/>
        <w:rPr>
          <w:rFonts w:ascii="Tahoma" w:eastAsia="Tahoma" w:hAnsi="Tahoma"/>
          <w:sz w:val="19"/>
        </w:rPr>
      </w:pPr>
      <w:r>
        <w:rPr>
          <w:rFonts w:ascii="Tahoma" w:eastAsia="Tahoma" w:hAnsi="Tahoma"/>
          <w:sz w:val="19"/>
        </w:rPr>
        <w:t xml:space="preserve">CIUDAD Y FECHA: </w:t>
      </w:r>
      <w:r w:rsidR="00333D54" w:rsidRPr="00333D54">
        <w:rPr>
          <w:rFonts w:ascii="Tahoma" w:eastAsia="Tahoma" w:hAnsi="Tahoma"/>
          <w:sz w:val="19"/>
        </w:rPr>
        <w:t>[</w:t>
      </w:r>
      <w:proofErr w:type="spellStart"/>
      <w:r w:rsidR="00333D54" w:rsidRPr="00333D54">
        <w:rPr>
          <w:rFonts w:ascii="Tahoma" w:eastAsia="Tahoma" w:hAnsi="Tahoma"/>
          <w:sz w:val="19"/>
        </w:rPr>
        <w:t>onshow.ciudad</w:t>
      </w:r>
      <w:proofErr w:type="spellEnd"/>
      <w:r w:rsidR="00333D54" w:rsidRPr="00333D54">
        <w:rPr>
          <w:rFonts w:ascii="Tahoma" w:eastAsia="Tahoma" w:hAnsi="Tahoma"/>
          <w:sz w:val="19"/>
        </w:rPr>
        <w:t>]</w:t>
      </w:r>
      <w:r>
        <w:rPr>
          <w:rFonts w:ascii="Tahoma" w:eastAsia="Tahoma" w:hAnsi="Tahoma"/>
          <w:sz w:val="19"/>
        </w:rPr>
        <w:t xml:space="preserve">, </w:t>
      </w:r>
      <w:r w:rsidR="00333D54" w:rsidRPr="00333D54">
        <w:rPr>
          <w:rFonts w:ascii="Tahoma" w:eastAsia="Tahoma" w:hAnsi="Tahoma"/>
          <w:sz w:val="19"/>
        </w:rPr>
        <w:t>[</w:t>
      </w:r>
      <w:proofErr w:type="spellStart"/>
      <w:r w:rsidR="00333D54" w:rsidRPr="00333D54">
        <w:rPr>
          <w:rFonts w:ascii="Tahoma" w:eastAsia="Tahoma" w:hAnsi="Tahoma"/>
          <w:sz w:val="19"/>
        </w:rPr>
        <w:t>onshow.docfecl</w:t>
      </w:r>
      <w:proofErr w:type="spellEnd"/>
      <w:r w:rsidR="00333D54" w:rsidRPr="00333D54">
        <w:rPr>
          <w:rFonts w:ascii="Tahoma" w:eastAsia="Tahoma" w:hAnsi="Tahoma"/>
          <w:sz w:val="19"/>
        </w:rPr>
        <w:t>]</w:t>
      </w:r>
    </w:p>
    <w:p w14:paraId="662490C8" w14:textId="77777777" w:rsidR="003838BA" w:rsidRDefault="003838BA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62490C9" w14:textId="77777777" w:rsidR="003838BA" w:rsidRDefault="003838BA">
      <w:pPr>
        <w:spacing w:line="233" w:lineRule="exact"/>
        <w:rPr>
          <w:rFonts w:ascii="Times New Roman" w:eastAsia="Times New Roman" w:hAnsi="Times New Roman"/>
          <w:sz w:val="24"/>
        </w:rPr>
      </w:pPr>
    </w:p>
    <w:p w14:paraId="662490CA" w14:textId="77777777" w:rsidR="003838BA" w:rsidRDefault="00AA3BA5">
      <w:pPr>
        <w:spacing w:line="0" w:lineRule="atLeast"/>
        <w:jc w:val="center"/>
        <w:rPr>
          <w:rFonts w:ascii="Tahoma" w:eastAsia="Tahoma" w:hAnsi="Tahoma"/>
          <w:sz w:val="19"/>
        </w:rPr>
      </w:pPr>
      <w:r>
        <w:rPr>
          <w:rFonts w:ascii="Tahoma" w:eastAsia="Tahoma" w:hAnsi="Tahoma"/>
          <w:sz w:val="19"/>
        </w:rPr>
        <w:t>EL SUSCRITO REPRESENTANTE LEGAL, CONTADOR</w:t>
      </w:r>
    </w:p>
    <w:p w14:paraId="662490CB" w14:textId="77777777" w:rsidR="003838BA" w:rsidRDefault="003838BA">
      <w:pPr>
        <w:spacing w:line="1" w:lineRule="exact"/>
        <w:rPr>
          <w:rFonts w:ascii="Times New Roman" w:eastAsia="Times New Roman" w:hAnsi="Times New Roman"/>
          <w:sz w:val="24"/>
        </w:rPr>
      </w:pPr>
    </w:p>
    <w:p w14:paraId="662490CC" w14:textId="77777777" w:rsidR="003838BA" w:rsidRDefault="00AA3BA5">
      <w:pPr>
        <w:spacing w:line="0" w:lineRule="atLeast"/>
        <w:jc w:val="center"/>
        <w:rPr>
          <w:rFonts w:ascii="Tahoma" w:eastAsia="Tahoma" w:hAnsi="Tahoma"/>
          <w:sz w:val="19"/>
        </w:rPr>
      </w:pPr>
      <w:r>
        <w:rPr>
          <w:rFonts w:ascii="Tahoma" w:eastAsia="Tahoma" w:hAnsi="Tahoma"/>
          <w:sz w:val="19"/>
        </w:rPr>
        <w:t>PÚBLICO O REVISOR FISCAL DE:</w:t>
      </w:r>
    </w:p>
    <w:p w14:paraId="662490CD" w14:textId="77777777" w:rsidR="003838BA" w:rsidRDefault="003838BA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62490CE" w14:textId="77777777" w:rsidR="003838BA" w:rsidRDefault="003838BA">
      <w:pPr>
        <w:spacing w:line="235" w:lineRule="exact"/>
        <w:rPr>
          <w:rFonts w:ascii="Times New Roman" w:eastAsia="Times New Roman" w:hAnsi="Times New Roman"/>
          <w:sz w:val="24"/>
        </w:rPr>
      </w:pPr>
    </w:p>
    <w:p w14:paraId="662490CF" w14:textId="77777777" w:rsidR="003838BA" w:rsidRPr="00CC23C0" w:rsidRDefault="00333D54">
      <w:pPr>
        <w:spacing w:line="0" w:lineRule="atLeast"/>
        <w:jc w:val="center"/>
        <w:rPr>
          <w:rFonts w:ascii="Tahoma" w:eastAsia="Tahoma" w:hAnsi="Tahoma"/>
          <w:b/>
          <w:sz w:val="19"/>
          <w:lang w:val="en-US"/>
        </w:rPr>
      </w:pPr>
      <w:r w:rsidRPr="00CC23C0">
        <w:rPr>
          <w:rFonts w:ascii="Tahoma" w:eastAsia="Tahoma" w:hAnsi="Tahoma"/>
          <w:b/>
          <w:sz w:val="19"/>
          <w:lang w:val="en-US"/>
        </w:rPr>
        <w:t>[</w:t>
      </w:r>
      <w:proofErr w:type="spellStart"/>
      <w:proofErr w:type="gramStart"/>
      <w:r w:rsidRPr="00CC23C0">
        <w:rPr>
          <w:rFonts w:ascii="Tahoma" w:eastAsia="Tahoma" w:hAnsi="Tahoma"/>
          <w:b/>
          <w:sz w:val="19"/>
          <w:lang w:val="en-US"/>
        </w:rPr>
        <w:t>onshow.razonsocial</w:t>
      </w:r>
      <w:proofErr w:type="spellEnd"/>
      <w:proofErr w:type="gramEnd"/>
      <w:r w:rsidRPr="00CC23C0">
        <w:rPr>
          <w:rFonts w:ascii="Tahoma" w:eastAsia="Tahoma" w:hAnsi="Tahoma"/>
          <w:b/>
          <w:sz w:val="19"/>
          <w:lang w:val="en-US"/>
        </w:rPr>
        <w:t>]</w:t>
      </w:r>
    </w:p>
    <w:p w14:paraId="662490D0" w14:textId="77777777" w:rsidR="003838BA" w:rsidRPr="00CC23C0" w:rsidRDefault="003838BA">
      <w:pPr>
        <w:spacing w:line="11" w:lineRule="exact"/>
        <w:rPr>
          <w:rFonts w:ascii="Times New Roman" w:eastAsia="Times New Roman" w:hAnsi="Times New Roman"/>
          <w:sz w:val="24"/>
          <w:lang w:val="en-US"/>
        </w:rPr>
      </w:pPr>
    </w:p>
    <w:p w14:paraId="662490D1" w14:textId="77777777" w:rsidR="003838BA" w:rsidRPr="00CC23C0" w:rsidRDefault="00333D54">
      <w:pPr>
        <w:spacing w:line="0" w:lineRule="atLeast"/>
        <w:jc w:val="center"/>
        <w:rPr>
          <w:rFonts w:ascii="Tahoma" w:eastAsia="Tahoma" w:hAnsi="Tahoma"/>
          <w:b/>
          <w:sz w:val="19"/>
          <w:lang w:val="en-US"/>
        </w:rPr>
      </w:pPr>
      <w:r w:rsidRPr="00CC23C0">
        <w:rPr>
          <w:rFonts w:ascii="Tahoma" w:eastAsia="Tahoma" w:hAnsi="Tahoma"/>
          <w:b/>
          <w:sz w:val="19"/>
          <w:lang w:val="en-US"/>
        </w:rPr>
        <w:t>[</w:t>
      </w:r>
      <w:proofErr w:type="spellStart"/>
      <w:proofErr w:type="gramStart"/>
      <w:r w:rsidRPr="00CC23C0">
        <w:rPr>
          <w:rFonts w:ascii="Tahoma" w:eastAsia="Tahoma" w:hAnsi="Tahoma"/>
          <w:b/>
          <w:sz w:val="19"/>
          <w:lang w:val="en-US"/>
        </w:rPr>
        <w:t>onshow.ident</w:t>
      </w:r>
      <w:proofErr w:type="spellEnd"/>
      <w:proofErr w:type="gramEnd"/>
      <w:r w:rsidRPr="00CC23C0">
        <w:rPr>
          <w:rFonts w:ascii="Tahoma" w:eastAsia="Tahoma" w:hAnsi="Tahoma"/>
          <w:b/>
          <w:sz w:val="19"/>
          <w:lang w:val="en-US"/>
        </w:rPr>
        <w:t>]</w:t>
      </w:r>
    </w:p>
    <w:p w14:paraId="662490D2" w14:textId="77777777" w:rsidR="003838BA" w:rsidRPr="00CC23C0" w:rsidRDefault="003838BA">
      <w:pPr>
        <w:spacing w:line="231" w:lineRule="exact"/>
        <w:rPr>
          <w:rFonts w:ascii="Times New Roman" w:eastAsia="Times New Roman" w:hAnsi="Times New Roman"/>
          <w:sz w:val="24"/>
          <w:lang w:val="en-US"/>
        </w:rPr>
      </w:pPr>
    </w:p>
    <w:p w14:paraId="662490D3" w14:textId="77777777" w:rsidR="003838BA" w:rsidRPr="00CC23C0" w:rsidRDefault="00AA3BA5">
      <w:pPr>
        <w:spacing w:line="0" w:lineRule="atLeast"/>
        <w:jc w:val="center"/>
        <w:rPr>
          <w:rFonts w:ascii="Tahoma" w:eastAsia="Tahoma" w:hAnsi="Tahoma"/>
          <w:sz w:val="19"/>
          <w:lang w:val="en-US"/>
        </w:rPr>
      </w:pPr>
      <w:r w:rsidRPr="00CC23C0">
        <w:rPr>
          <w:rFonts w:ascii="Tahoma" w:eastAsia="Tahoma" w:hAnsi="Tahoma"/>
          <w:sz w:val="19"/>
          <w:lang w:val="en-US"/>
        </w:rPr>
        <w:t>CERTIFICA:</w:t>
      </w:r>
    </w:p>
    <w:p w14:paraId="662490D4" w14:textId="77777777" w:rsidR="003838BA" w:rsidRPr="00CC23C0" w:rsidRDefault="003838BA">
      <w:pPr>
        <w:spacing w:line="231" w:lineRule="exact"/>
        <w:rPr>
          <w:rFonts w:ascii="Times New Roman" w:eastAsia="Times New Roman" w:hAnsi="Times New Roman"/>
          <w:sz w:val="24"/>
          <w:lang w:val="en-US"/>
        </w:rPr>
      </w:pPr>
    </w:p>
    <w:p w14:paraId="662490D5" w14:textId="77777777" w:rsidR="003838BA" w:rsidRDefault="00AA3BA5">
      <w:pPr>
        <w:spacing w:line="239" w:lineRule="auto"/>
        <w:ind w:left="140" w:right="160"/>
        <w:jc w:val="both"/>
        <w:rPr>
          <w:rFonts w:ascii="Tahoma" w:eastAsia="Tahoma" w:hAnsi="Tahoma"/>
          <w:sz w:val="19"/>
        </w:rPr>
      </w:pPr>
      <w:r>
        <w:rPr>
          <w:rFonts w:ascii="Tahoma" w:eastAsia="Tahoma" w:hAnsi="Tahoma"/>
          <w:sz w:val="19"/>
        </w:rPr>
        <w:t>De conformidad con lo establecido en el Capítulo 13 del Título 1 de la Parte 2 del Libro 2 del Decreto 1074 de 2015, adicionado por el Decreto 957 de 2019, La siguiente información acredita el tamaño empresarial del proponente:</w:t>
      </w:r>
    </w:p>
    <w:p w14:paraId="662490D6" w14:textId="77777777" w:rsidR="003838BA" w:rsidRDefault="003838BA">
      <w:pPr>
        <w:spacing w:line="230" w:lineRule="exact"/>
        <w:rPr>
          <w:rFonts w:ascii="Times New Roman" w:eastAsia="Times New Roman" w:hAnsi="Times New Roman"/>
          <w:sz w:val="24"/>
        </w:rPr>
      </w:pPr>
    </w:p>
    <w:p w14:paraId="662490D7" w14:textId="77777777" w:rsidR="003838BA" w:rsidRDefault="00AA3BA5">
      <w:pPr>
        <w:spacing w:line="0" w:lineRule="atLeast"/>
        <w:ind w:left="140"/>
        <w:rPr>
          <w:rFonts w:ascii="Tahoma" w:eastAsia="Tahoma" w:hAnsi="Tahoma"/>
          <w:sz w:val="19"/>
        </w:rPr>
      </w:pPr>
      <w:r>
        <w:rPr>
          <w:rFonts w:ascii="Tahoma" w:eastAsia="Tahoma" w:hAnsi="Tahoma"/>
          <w:sz w:val="19"/>
        </w:rPr>
        <w:t>Valor de los ingresos por actividades ordinarias: $_______________</w:t>
      </w:r>
    </w:p>
    <w:p w14:paraId="662490D8" w14:textId="77777777" w:rsidR="003838BA" w:rsidRDefault="003838BA">
      <w:pPr>
        <w:spacing w:line="1" w:lineRule="exact"/>
        <w:rPr>
          <w:rFonts w:ascii="Times New Roman" w:eastAsia="Times New Roman" w:hAnsi="Times New Roman"/>
          <w:sz w:val="24"/>
        </w:rPr>
      </w:pPr>
    </w:p>
    <w:p w14:paraId="662490D9" w14:textId="77777777" w:rsidR="003838BA" w:rsidRDefault="00AA3BA5">
      <w:pPr>
        <w:spacing w:line="0" w:lineRule="atLeast"/>
        <w:ind w:left="140"/>
        <w:rPr>
          <w:rFonts w:ascii="Tahoma" w:eastAsia="Tahoma" w:hAnsi="Tahoma"/>
          <w:sz w:val="19"/>
        </w:rPr>
      </w:pPr>
      <w:r>
        <w:rPr>
          <w:rFonts w:ascii="Tahoma" w:eastAsia="Tahoma" w:hAnsi="Tahoma"/>
          <w:sz w:val="19"/>
        </w:rPr>
        <w:t>Fecha de corte de los ingresos (DD/MM/AAAA): ________________</w:t>
      </w:r>
    </w:p>
    <w:p w14:paraId="662490DA" w14:textId="77777777" w:rsidR="003838BA" w:rsidRDefault="003838BA">
      <w:pPr>
        <w:spacing w:line="229" w:lineRule="exact"/>
        <w:rPr>
          <w:rFonts w:ascii="Times New Roman" w:eastAsia="Times New Roman" w:hAnsi="Times New Roman"/>
          <w:sz w:val="24"/>
        </w:rPr>
      </w:pPr>
    </w:p>
    <w:p w14:paraId="662490DB" w14:textId="77777777" w:rsidR="003838BA" w:rsidRDefault="00AA3BA5">
      <w:pPr>
        <w:spacing w:line="0" w:lineRule="atLeast"/>
        <w:ind w:left="140"/>
        <w:rPr>
          <w:rFonts w:ascii="Tahoma" w:eastAsia="Tahoma" w:hAnsi="Tahoma"/>
          <w:sz w:val="19"/>
        </w:rPr>
      </w:pPr>
      <w:r>
        <w:rPr>
          <w:rFonts w:ascii="Tahoma" w:eastAsia="Tahoma" w:hAnsi="Tahoma"/>
          <w:sz w:val="19"/>
        </w:rPr>
        <w:t>Estos ingresos correspondieron al sector:</w:t>
      </w:r>
    </w:p>
    <w:p w14:paraId="662490DC" w14:textId="5294040A" w:rsidR="003838BA" w:rsidRDefault="00333D54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66249103" wp14:editId="5BD21B0E">
                <wp:simplePos x="0" y="0"/>
                <wp:positionH relativeFrom="column">
                  <wp:posOffset>88265</wp:posOffset>
                </wp:positionH>
                <wp:positionV relativeFrom="paragraph">
                  <wp:posOffset>147955</wp:posOffset>
                </wp:positionV>
                <wp:extent cx="1892935" cy="0"/>
                <wp:effectExtent l="12065" t="10160" r="9525" b="8890"/>
                <wp:wrapNone/>
                <wp:docPr id="1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C17AE3" id="Line 2" o:spid="_x0000_s1026" style="position:absolute;z-index:-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5pt,11.65pt" to="156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Jt2ugEAAGEDAAAOAAAAZHJzL2Uyb0RvYy54bWysU01v2zAMvQ/YfxB0X+xkaNEYcXpI1l26&#10;LUC7H8DowxYmi4KoxM6/n6R8tNhuw3wQSJF8enykV4/TYNlRBTLoWj6f1ZwpJ1Aa17X85+vTpwfO&#10;KIKTYNGplp8U8cf1xw+r0TdqgT1aqQJLII6a0be8j9E3VUWiVwPQDL1yKagxDBCTG7pKBhgT+mCr&#10;RV3fVyMG6QMKRZRut+cgXxd8rZWIP7QmFZlteeIWyxnKuc9ntV5B0wXwvREXGvAPLAYwLj16g9pC&#10;BHYI5i+owYiAhDrOBA4Vam2EKj2kbub1H9289OBV6SWJQ/4mE/0/WPH9uHG7kKmLyb34ZxS/iDnc&#10;9OA6VQi8nnwa3DxLVY2emltJdsjvAtuP31CmHDhELCpMOgwZMvXHpiL26Sa2miIT6XL+sFwsP99x&#10;Jq6xCpproQ8UvyocWDZabo3LOkADx2eKmQg015R87fDJWFtmaR0bW35fL+9KAaE1MgdzGoVuv7GB&#10;HSFvQ/lKVynyPi0jb4H6c14Jnfck4MHJ8kqvQH652BGMPduJlXUXlbIweQup2aM87cJVvTTHQv+y&#10;c3lR3vul+u3PWP8GAAD//wMAUEsDBBQABgAIAAAAIQB3fDJH2gAAAAgBAAAPAAAAZHJzL2Rvd25y&#10;ZXYueG1sTI9LT8MwEITvSPwHa5G4IOo8JB4hTgWVeuRAgbsbL7GpvY5ipw3/nkUc4Dg7o9lv2vUS&#10;vDjilFwkBeWqAIHUR+NoUPD2ur2+A5GyJqN9JFTwhQnW3flZqxsTT/SCx10eBJdQarQCm/PYSJl6&#10;i0GnVRyR2PuIU9CZ5TRIM+kTlwcvq6K4kUE74g9Wj7ix2B92c1DgPqeUbF8+lckftpur2bvb53el&#10;Li+WxwcQGZf8F4YffEaHjpn2cSaThGdd33NSQVXXINivy4q37X8Psmvl/wHdNwAAAP//AwBQSwEC&#10;LQAUAAYACAAAACEAtoM4kv4AAADhAQAAEwAAAAAAAAAAAAAAAAAAAAAAW0NvbnRlbnRfVHlwZXNd&#10;LnhtbFBLAQItABQABgAIAAAAIQA4/SH/1gAAAJQBAAALAAAAAAAAAAAAAAAAAC8BAABfcmVscy8u&#10;cmVsc1BLAQItABQABgAIAAAAIQDdoJt2ugEAAGEDAAAOAAAAAAAAAAAAAAAAAC4CAABkcnMvZTJv&#10;RG9jLnhtbFBLAQItABQABgAIAAAAIQB3fDJH2gAAAAgBAAAPAAAAAAAAAAAAAAAAABQEAABkcnMv&#10;ZG93bnJldi54bWxQSwUGAAAAAAQABADzAAAAGwUAAAAA&#10;" strokeweight=".16931mm"/>
            </w:pict>
          </mc:Fallback>
        </mc:AlternateContent>
      </w: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66249105" wp14:editId="66249106">
                <wp:simplePos x="0" y="0"/>
                <wp:positionH relativeFrom="column">
                  <wp:posOffset>88265</wp:posOffset>
                </wp:positionH>
                <wp:positionV relativeFrom="paragraph">
                  <wp:posOffset>300355</wp:posOffset>
                </wp:positionV>
                <wp:extent cx="1892935" cy="0"/>
                <wp:effectExtent l="12065" t="10160" r="9525" b="8890"/>
                <wp:wrapNone/>
                <wp:docPr id="1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953A5A" id="Line 3" o:spid="_x0000_s1026" style="position:absolute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5pt,23.65pt" to="156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z3AHQIAAEI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cI0Va&#10;2NGzUBxNw2g64wqI2Ki9Dc3Ri3oxz5p+d0jpTUPUkUeKr1cDaVnISN6khIszUODQfdYMYsjJ6zin&#10;S23bAAkTQJe4jut9HfziEYWP2WI5WU5nGNHBl5BiSDTW+U9ctygYJZbAOQKT87PzgQgphpBQR+md&#10;kDJuWyrUlXieLmcxwWkpWHCGMGePh4206EyCXuIvdgWex7CAXBHX9HHR1SvJ6pNisUrDCdvebE+E&#10;7G1gJVUoBD0Cz5vVK+XHMl1uF9tFPson8+0oT6tq9HG3yUfzXfZhVk2rzabKfgbOWV40gjGuAu1B&#10;tVn+d6q4vZ9eb3fd3ueTvEWPgwSyw38kHZcc9tor5KDZdW+H5YNQY/DtUYWX8HgH+/Hpr38BAAD/&#10;/wMAUEsDBBQABgAIAAAAIQCZxGEK2gAAAAgBAAAPAAAAZHJzL2Rvd25yZXYueG1sTI/BTsMwEETv&#10;SPyDtUhcEHXSIAohTgWVeuRAgbsbL7GpvY5ipw1/zyIOcJyd0eybZj0HL444JhdJQbkoQCB10Tjq&#10;Fby9bq/vQKSsyWgfCRV8YYJ1e37W6NrEE73gcZd7wSWUaq3A5jzUUqbOYtBpEQck9j7iGHRmOfbS&#10;jPrE5cHLZVHcyqAd8QerB9xY7A67KShwn2NKtiufyuQP283V5N3q+V2py4v58QFExjn/heEHn9Gh&#10;ZaZ9nMgk4VlX95xUcLOqQLBflUvetv89yLaR/we03wAAAP//AwBQSwECLQAUAAYACAAAACEAtoM4&#10;kv4AAADhAQAAEwAAAAAAAAAAAAAAAAAAAAAAW0NvbnRlbnRfVHlwZXNdLnhtbFBLAQItABQABgAI&#10;AAAAIQA4/SH/1gAAAJQBAAALAAAAAAAAAAAAAAAAAC8BAABfcmVscy8ucmVsc1BLAQItABQABgAI&#10;AAAAIQDARz3AHQIAAEIEAAAOAAAAAAAAAAAAAAAAAC4CAABkcnMvZTJvRG9jLnhtbFBLAQItABQA&#10;BgAIAAAAIQCZxGEK2gAAAAgBAAAPAAAAAAAAAAAAAAAAAHcEAABkcnMvZG93bnJldi54bWxQSwUG&#10;AAAAAAQABADzAAAAfgUAAAAA&#10;" strokeweight=".16931mm"/>
            </w:pict>
          </mc:Fallback>
        </mc:AlternateContent>
      </w: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66249107" wp14:editId="2987C1E9">
                <wp:simplePos x="0" y="0"/>
                <wp:positionH relativeFrom="column">
                  <wp:posOffset>88265</wp:posOffset>
                </wp:positionH>
                <wp:positionV relativeFrom="paragraph">
                  <wp:posOffset>452755</wp:posOffset>
                </wp:positionV>
                <wp:extent cx="1892935" cy="0"/>
                <wp:effectExtent l="12065" t="10160" r="9525" b="8890"/>
                <wp:wrapNone/>
                <wp:docPr id="1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0DFBD1" id="Line 4" o:spid="_x0000_s1026" style="position:absolute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5pt,35.65pt" to="156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Jt2ugEAAGEDAAAOAAAAZHJzL2Uyb0RvYy54bWysU01v2zAMvQ/YfxB0X+xkaNEYcXpI1l26&#10;LUC7H8DowxYmi4KoxM6/n6R8tNhuw3wQSJF8enykV4/TYNlRBTLoWj6f1ZwpJ1Aa17X85+vTpwfO&#10;KIKTYNGplp8U8cf1xw+r0TdqgT1aqQJLII6a0be8j9E3VUWiVwPQDL1yKagxDBCTG7pKBhgT+mCr&#10;RV3fVyMG6QMKRZRut+cgXxd8rZWIP7QmFZlteeIWyxnKuc9ntV5B0wXwvREXGvAPLAYwLj16g9pC&#10;BHYI5i+owYiAhDrOBA4Vam2EKj2kbub1H9289OBV6SWJQ/4mE/0/WPH9uHG7kKmLyb34ZxS/iDnc&#10;9OA6VQi8nnwa3DxLVY2emltJdsjvAtuP31CmHDhELCpMOgwZMvXHpiL26Sa2miIT6XL+sFwsP99x&#10;Jq6xCpproQ8UvyocWDZabo3LOkADx2eKmQg015R87fDJWFtmaR0bW35fL+9KAaE1MgdzGoVuv7GB&#10;HSFvQ/lKVynyPi0jb4H6c14Jnfck4MHJ8kqvQH652BGMPduJlXUXlbIweQup2aM87cJVvTTHQv+y&#10;c3lR3vul+u3PWP8GAAD//wMAUEsDBBQABgAIAAAAIQAIpXYM2gAAAAgBAAAPAAAAZHJzL2Rvd25y&#10;ZXYueG1sTI/BTsMwEETvSPyDtUhcEHXcSBRCnAoq9ciBFu5ubGJTex3ZThv+nkUc4Dg7o9k37XoO&#10;np1Myi6iBLGogBnso3Y4SHjbb2/vgeWiUCsf0Uj4MhnW3eVFqxodz/hqTrsyMCrB3CgJtpSx4Tz3&#10;1gSVF3E0SN5HTEEVkmngOqkzlQfPl1V1x4NySB+sGs3Gmv64m4IE95lytr14Ftkft5ubybvVy7uU&#10;11fz0yOwYubyF4YffEKHjpgOcUKdmSddP1BSwkrUwMivxZK2HX4PvGv5/wHdNwAAAP//AwBQSwEC&#10;LQAUAAYACAAAACEAtoM4kv4AAADhAQAAEwAAAAAAAAAAAAAAAAAAAAAAW0NvbnRlbnRfVHlwZXNd&#10;LnhtbFBLAQItABQABgAIAAAAIQA4/SH/1gAAAJQBAAALAAAAAAAAAAAAAAAAAC8BAABfcmVscy8u&#10;cmVsc1BLAQItABQABgAIAAAAIQDdoJt2ugEAAGEDAAAOAAAAAAAAAAAAAAAAAC4CAABkcnMvZTJv&#10;RG9jLnhtbFBLAQItABQABgAIAAAAIQAIpXYM2gAAAAgBAAAPAAAAAAAAAAAAAAAAABQEAABkcnMv&#10;ZG93bnJldi54bWxQSwUGAAAAAAQABADzAAAAGwUAAAAA&#10;" strokeweight=".16931mm"/>
            </w:pict>
          </mc:Fallback>
        </mc:AlternateContent>
      </w: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66249109" wp14:editId="6624910A">
                <wp:simplePos x="0" y="0"/>
                <wp:positionH relativeFrom="column">
                  <wp:posOffset>91440</wp:posOffset>
                </wp:positionH>
                <wp:positionV relativeFrom="paragraph">
                  <wp:posOffset>144780</wp:posOffset>
                </wp:positionV>
                <wp:extent cx="0" cy="463550"/>
                <wp:effectExtent l="5715" t="6985" r="13335" b="5715"/>
                <wp:wrapNone/>
                <wp:docPr id="1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355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AAC632" id="Line 5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pt,11.4pt" to="7.2pt,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ywxHAIAAEEEAAAOAAAAZHJzL2Uyb0RvYy54bWysU82O2jAQvlfqO1i+QxI2UIgIqyqBXmiL&#10;tNsHMLZDrDq2ZRsCqvruHTuA2PZSVc3BGXtmvvnmb/l87iQ6ceuEViXOxilGXFHNhDqU+NvrZjTH&#10;yHmiGJFa8RJfuMPPq/fvlr0p+ES3WjJuEYAoV/SmxK33pkgSR1veETfWhitQNtp2xMPVHhJmSQ/o&#10;nUwmaTpLem2ZsZpy5+C1HpR4FfGbhlP/tWkc90iWGLj5eNp47sOZrJakOFhiWkGvNMg/sOiIUBD0&#10;DlUTT9DRij+gOkGtdrrxY6q7RDeNoDzmANlk6W/ZvLTE8JgLFMeZe5nc/4OlX047iwSD3k0wUqSD&#10;Hm2F4mgaStMbV4BFpXY2JEfP6sVsNf3ukNJVS9SBR4qvFwNuWfBI3riEizMQYN9/1gxsyNHrWKdz&#10;Y7sACRVA59iOy70d/OwRHR4pvOazp+k0diohxc3PWOc/cd2hIJRYAuWIS05b5wMPUtxMQhilN0LK&#10;2GypUF/iWbqYRgenpWBBGcycPewradGJhHGJX0wKNI9mAbkmrh3somoYJKuPisUoLSdsfZU9EXKQ&#10;gZVUIRCkCDyv0jAoPxbpYj1fz/NRPpmtR3la16OPmyofzTbZh2n9VFdVnf0MnLO8aAVjXAXat6HN&#10;8r8biuv6DON2H9t7fZK36LGQQPb2j6Rjj0NbhwHZa3bZ2VvvYU6j8XWnwiI83kF+3PzVLwAAAP//&#10;AwBQSwMEFAAGAAgAAAAhAJQAXKHZAAAABwEAAA8AAABkcnMvZG93bnJldi54bWxMj8tOwzAQRfdI&#10;/IM1SGxQ6yQq0IY4FVTqkgUF9m5sYlM/Io/Thr9nsoLl0b26c6bZTt6xs05oYxBQLgtgOnRR2dAL&#10;+HjfL9bAMMugpItBC/jRCNv2+qqRtYqX8KbPh9wzGglYSwEm56HmHDujvcRlHHSg7CsmLzNh6rlK&#10;8kLj3vGqKB64lzbQBSMHvTO6Ox1GL8B+J0TTlS8lutN+dzc6+/j6KcTtzfT8BCzrKf+VYdYndWjJ&#10;6RjHoJA54tWKmgKqij6Y85mPAjb3a+Btw//7t78AAAD//wMAUEsBAi0AFAAGAAgAAAAhALaDOJL+&#10;AAAA4QEAABMAAAAAAAAAAAAAAAAAAAAAAFtDb250ZW50X1R5cGVzXS54bWxQSwECLQAUAAYACAAA&#10;ACEAOP0h/9YAAACUAQAACwAAAAAAAAAAAAAAAAAvAQAAX3JlbHMvLnJlbHNQSwECLQAUAAYACAAA&#10;ACEA0Z8sMRwCAABBBAAADgAAAAAAAAAAAAAAAAAuAgAAZHJzL2Uyb0RvYy54bWxQSwECLQAUAAYA&#10;CAAAACEAlABcodkAAAAHAQAADwAAAAAAAAAAAAAAAAB2BAAAZHJzL2Rvd25yZXYueG1sUEsFBgAA&#10;AAAEAAQA8wAAAHwFAAAAAA==&#10;" strokeweight=".16931mm"/>
            </w:pict>
          </mc:Fallback>
        </mc:AlternateContent>
      </w: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6624910B" wp14:editId="6624910C">
                <wp:simplePos x="0" y="0"/>
                <wp:positionH relativeFrom="column">
                  <wp:posOffset>1438910</wp:posOffset>
                </wp:positionH>
                <wp:positionV relativeFrom="paragraph">
                  <wp:posOffset>144780</wp:posOffset>
                </wp:positionV>
                <wp:extent cx="0" cy="463550"/>
                <wp:effectExtent l="10160" t="6985" r="8890" b="5715"/>
                <wp:wrapNone/>
                <wp:docPr id="1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6355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8166C1" id="Line 6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3pt,11.4pt" to="113.3pt,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D90GwIAAEEEAAAOAAAAZHJzL2Uyb0RvYy54bWysU82O2jAQvlfqO1i+QxI2pBARVhWBXmiL&#10;tNsHMLZDrDq2ZRsCqvruHTuA2PZSVc3BGXtmvvnmb/F87iQ6ceuEVhXOxilGXFHNhDpU+NvrZjTD&#10;yHmiGJFa8QpfuMPPy/fvFr0p+US3WjJuEYAoV/amwq33pkwSR1veETfWhitQNtp2xMPVHhJmSQ/o&#10;nUwmaVokvbbMWE25c/BaD0q8jPhNw6n/2jSOeyQrDNx8PG089+FMlgtSHiwxraBXGuQfWHREKAh6&#10;h6qJJ+hoxR9QnaBWO934MdVdoptGUB5zgGyy9LdsXlpieMwFiuPMvUzu/8HSL6edRYJB7zKMFOmg&#10;R1uhOCpCaXrjSrBYqZ0NydGzejFbTb87pPSqJerAI8XXiwG3LHgkb1zCxRkIsO8/awY25Oh1rNO5&#10;sV2AhAqgc2zH5d4OfvaIDo8UXvPiaTqNnUpIefMz1vlPXHcoCBWWQDniktPW+cCDlDeTEEbpjZAy&#10;Nlsq1Fe4SOdFdHBaChaUwczZw34lLTqRMC7xi0mB5tEsINfEtYNdVA2DZPVRsRil5YStr7InQg4y&#10;sJIqBIIUgedVGgblxzydr2frWT7KJ8V6lKd1Pfq4WeWjYpN9mNZP9WpVZz8D5ywvW8EYV4H2bWiz&#10;/O+G4ro+w7jdx/Zen+QteiwkkL39I+nY49DWYUD2ml129tZ7mNNofN2psAiPd5AfN3/5CwAA//8D&#10;AFBLAwQUAAYACAAAACEA+OU05N0AAAAJAQAADwAAAGRycy9kb3ducmV2LnhtbEyPQU/DMAyF70j8&#10;h8hI3FhKJUpWmk4IBNIOCLFNnLPGtKWNUzXZ2v17PHGAm+339Py9YjW7XhxxDK0nDbeLBARS5W1L&#10;tYbd9uVGgQjRkDW9J9RwwgCr8vKiMLn1E33gcRNrwSEUcqOhiXHIpQxVg86EhR+QWPvyozOR17GW&#10;djQTh7tepkmSSWda4g+NGfCpwarbHJyGNyWf/Xv3WZ2+p+2rUutueb/eaX19NT8+gIg4xz8znPEZ&#10;HUpm2vsD2SB6DWmaZWw9D1yBDb+HvYblnQJZFvJ/g/IHAAD//wMAUEsBAi0AFAAGAAgAAAAhALaD&#10;OJL+AAAA4QEAABMAAAAAAAAAAAAAAAAAAAAAAFtDb250ZW50X1R5cGVzXS54bWxQSwECLQAUAAYA&#10;CAAAACEAOP0h/9YAAACUAQAACwAAAAAAAAAAAAAAAAAvAQAAX3JlbHMvLnJlbHNQSwECLQAUAAYA&#10;CAAAACEAgHA/dBsCAABBBAAADgAAAAAAAAAAAAAAAAAuAgAAZHJzL2Uyb0RvYy54bWxQSwECLQAU&#10;AAYACAAAACEA+OU05N0AAAAJAQAADwAAAAAAAAAAAAAAAAB1BAAAZHJzL2Rvd25yZXYueG1sUEsF&#10;BgAAAAAEAAQA8wAAAH8FAAAAAA==&#10;" strokeweight=".48pt"/>
            </w:pict>
          </mc:Fallback>
        </mc:AlternateContent>
      </w: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6624910D" wp14:editId="6624910E">
                <wp:simplePos x="0" y="0"/>
                <wp:positionH relativeFrom="column">
                  <wp:posOffset>1978660</wp:posOffset>
                </wp:positionH>
                <wp:positionV relativeFrom="paragraph">
                  <wp:posOffset>144780</wp:posOffset>
                </wp:positionV>
                <wp:extent cx="0" cy="457200"/>
                <wp:effectExtent l="6985" t="6985" r="12065" b="12065"/>
                <wp:wrapNone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4E8D8D" id="Line 7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5.8pt,11.4pt" to="155.8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tOwGwIAAEEEAAAOAAAAZHJzL2Uyb0RvYy54bWysU8uO2yAU3VfqPyDvE9up87LijCo76SZt&#10;I830AwjgGBUDAhInqvrvvWAnbTqbUVUv8AXOPZz7Wj1dWoHOzFiuZBGl4yRCTBJFuTwW0beX7WgR&#10;IeuwpFgoyYroymz0tH7/btXpnE1UowRlBgGJtHmni6hxTudxbEnDWmzHSjMJl7UyLXawNceYGtwB&#10;eyviSZLM4k4Zqo0izFo4rfrLaB3465oR97WuLXNIFBFoc2E1YT34NV6vcH40WDecDDLwP6hoMZfw&#10;6J2qwg6jk+GvqFpOjLKqdmOi2ljVNScsxADRpMlf0Tw3WLMQCyTH6nua7P+jJV/Oe4M4hdpBeiRu&#10;oUY7Lhma+9R02uaAKOXe+ODIRT7rnSLfLZKqbLA8siDx5arBLfUe8YOL31gNDxy6z4oCBp+cCnm6&#10;1Kb1lJABdAnluN7LwS4Okf6QwGk2nUOlAznOb37aWPeJqRZ5o4gESA68+LyzzuvA+Q3in5Fqy4UI&#10;xRYSdUU0S5bT4GCV4NRfepg1x0MpDDpj3y7hG959gHnmCtumx4UrD8O5USdJg9UwTDeD7TAXvQ2q&#10;hPRACBF0DlbfKD+WyXKz2CyyUTaZbUZZUlWjj9syG8226XxafajKskp/es1pljecUia97FvTptnb&#10;mmIYn77d7m17z0/8yB4SCWJv/yA61NiXtW+Qg6LXvfE59+WGPg3gYab8IPy5D6jfk7/+BQAA//8D&#10;AFBLAwQUAAYACAAAACEAYEcTUtsAAAAJAQAADwAAAGRycy9kb3ducmV2LnhtbEyPwU7DMAyG70i8&#10;Q2QkLoilKWiM0nSCSTtyYMA9a0ITljhVkm7l7THiAEfbn35/f7ueg2dHk7KLKEEsKmAG+6gdDhLe&#10;XrfXK2C5KNTKRzQSvkyGdXd+1qpGxxO+mOOuDIxCMDdKgi1lbDjPvTVB5UUcDdLtI6agCo1p4Dqp&#10;E4UHz+uqWvKgHNIHq0azsaY/7KYgwX2mnG0vnkT2h+3mavLu7vldysuL+fEBWDFz+YPhR5/UoSOn&#10;fZxQZ+Yl3AixJFRCXVMFAn4Xewn3tyvgXcv/N+i+AQAA//8DAFBLAQItABQABgAIAAAAIQC2gziS&#10;/gAAAOEBAAATAAAAAAAAAAAAAAAAAAAAAABbQ29udGVudF9UeXBlc10ueG1sUEsBAi0AFAAGAAgA&#10;AAAhADj9If/WAAAAlAEAAAsAAAAAAAAAAAAAAAAALwEAAF9yZWxzLy5yZWxzUEsBAi0AFAAGAAgA&#10;AAAhACR+07AbAgAAQQQAAA4AAAAAAAAAAAAAAAAALgIAAGRycy9lMm9Eb2MueG1sUEsBAi0AFAAG&#10;AAgAAAAhAGBHE1LbAAAACQEAAA8AAAAAAAAAAAAAAAAAdQQAAGRycy9kb3ducmV2LnhtbFBLBQYA&#10;AAAABAAEAPMAAAB9BQAAAAA=&#10;" strokeweight=".16931mm"/>
            </w:pict>
          </mc:Fallback>
        </mc:AlternateContent>
      </w: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6624910F" wp14:editId="42CA4C51">
                <wp:simplePos x="0" y="0"/>
                <wp:positionH relativeFrom="column">
                  <wp:posOffset>88265</wp:posOffset>
                </wp:positionH>
                <wp:positionV relativeFrom="paragraph">
                  <wp:posOffset>598805</wp:posOffset>
                </wp:positionV>
                <wp:extent cx="1893570" cy="12700"/>
                <wp:effectExtent l="2540" t="3810" r="0" b="2540"/>
                <wp:wrapNone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357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E02988" id="Rectangle 8" o:spid="_x0000_s1026" style="position:absolute;margin-left:6.95pt;margin-top:47.15pt;width:149.1pt;height:1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OU1CgIAABUEAAAOAAAAZHJzL2Uyb0RvYy54bWysU9uO2yAQfa/Uf0C8N47TpJtYcVarbFNV&#10;2l6kbT+AYGyjAkMHEif9+g4km00vT1V5QAwDhzNnDsvbgzVsrzBocDUvR2POlJPQaNfV/OuXzas5&#10;ZyEK1wgDTtX8qAK/Xb18sRx8pSbQg2kUMgJxoRp8zfsYfVUUQfbKijACrxwlW0ArIoXYFQ2KgdCt&#10;KSbj8ZtiAGw8glQh0O79KclXGb9tlYyf2jaoyEzNiVvMM+Z5m+ZitRRVh8L3Wp5piH9gYYV29OgF&#10;6l5EwXao/4CyWiIEaONIgi2gbbVUuQaqphz/Vs1jL7zKtZA4wV9kCv8PVn7cP/rPmKgH/wDyW2AO&#10;1r1wnbpDhKFXoqHnyiRUMfhQXS6kINBVth0+QEOtFbsIWYNDizYBUnXskKU+XqRWh8gkbZbzxevZ&#10;DXVEUq6c3IxzKwpRPV32GOI7BZalRc2ROpnBxf4hxERGVE9HMnkwutloY3KA3XZtkO1F6noemT/V&#10;eH3MODbUfDGbzDLyL7lwDbHJ428QVkeyr9G25vPLO6JKqr11TTZXFNqc1kTZuLOMSblk0lBtoTmS&#10;iggnb9JfokUP+IOzgXxZ8/B9J1BxZt476sSinE6TkXMwnd1MKMDrzPY6I5wkqJpHzk7LdTyZf+dR&#10;dz29VObaHdxR91qdlX1mdSZL3suCn/9JMvd1nE89/+bVTwAAAP//AwBQSwMEFAAGAAgAAAAhACNq&#10;/7bcAAAACAEAAA8AAABkcnMvZG93bnJldi54bWxMj8FOwzAQRO9I/IO1SNyok7gqTYhTARInLrT0&#10;ws2NTRyw11bstuHvWU70ODuj2TftZvaOncyUxoASykUBzGAf9IiDhP37y90aWMoKtXIBjYQfk2DT&#10;XV+1qtHhjFtz2uWBUQmmRkmwOceG89Rb41VahGiQvM8weZVJTgPXkzpTuXe8KooV92pE+mBVNM/W&#10;9N+7o5eAT2/Vq+jz/T7ade30Mn5t3YeUtzfz4wOwbOb8H4Y/fEKHjpgO4Yg6MUda1JSUUC8FMPJF&#10;WZXADnRYCeBdyy8HdL8AAAD//wMAUEsBAi0AFAAGAAgAAAAhALaDOJL+AAAA4QEAABMAAAAAAAAA&#10;AAAAAAAAAAAAAFtDb250ZW50X1R5cGVzXS54bWxQSwECLQAUAAYACAAAACEAOP0h/9YAAACUAQAA&#10;CwAAAAAAAAAAAAAAAAAvAQAAX3JlbHMvLnJlbHNQSwECLQAUAAYACAAAACEAOCjlNQoCAAAVBAAA&#10;DgAAAAAAAAAAAAAAAAAuAgAAZHJzL2Uyb0RvYy54bWxQSwECLQAUAAYACAAAACEAI2r/ttwAAAAI&#10;AQAADwAAAAAAAAAAAAAAAABkBAAAZHJzL2Rvd25yZXYueG1sUEsFBgAAAAAEAAQA8wAAAG0FAAAA&#10;AA==&#10;" fillcolor="black" strokecolor="white"/>
            </w:pict>
          </mc:Fallback>
        </mc:AlternateContent>
      </w:r>
    </w:p>
    <w:p w14:paraId="662490DD" w14:textId="77777777" w:rsidR="003838BA" w:rsidRDefault="003838BA">
      <w:pPr>
        <w:spacing w:line="219" w:lineRule="exact"/>
        <w:rPr>
          <w:rFonts w:ascii="Times New Roman" w:eastAsia="Times New Roman" w:hAnsi="Times New Roman"/>
          <w:sz w:val="24"/>
        </w:rPr>
      </w:pPr>
    </w:p>
    <w:p w14:paraId="662490DE" w14:textId="77777777" w:rsidR="003838BA" w:rsidRDefault="00AA3BA5">
      <w:pPr>
        <w:spacing w:line="0" w:lineRule="atLeast"/>
        <w:ind w:left="260"/>
        <w:rPr>
          <w:rFonts w:ascii="Tahoma" w:eastAsia="Tahoma" w:hAnsi="Tahoma"/>
          <w:sz w:val="19"/>
        </w:rPr>
      </w:pPr>
      <w:r>
        <w:rPr>
          <w:rFonts w:ascii="Tahoma" w:eastAsia="Tahoma" w:hAnsi="Tahoma"/>
          <w:sz w:val="19"/>
        </w:rPr>
        <w:t>Manufacturero</w:t>
      </w:r>
    </w:p>
    <w:p w14:paraId="662490DF" w14:textId="77777777" w:rsidR="003838BA" w:rsidRDefault="003838BA">
      <w:pPr>
        <w:spacing w:line="11" w:lineRule="exact"/>
        <w:rPr>
          <w:rFonts w:ascii="Times New Roman" w:eastAsia="Times New Roman" w:hAnsi="Times New Roman"/>
          <w:sz w:val="24"/>
        </w:rPr>
      </w:pPr>
    </w:p>
    <w:p w14:paraId="662490E0" w14:textId="77777777" w:rsidR="003838BA" w:rsidRDefault="00AA3BA5">
      <w:pPr>
        <w:spacing w:line="0" w:lineRule="atLeast"/>
        <w:ind w:left="260"/>
        <w:rPr>
          <w:rFonts w:ascii="Tahoma" w:eastAsia="Tahoma" w:hAnsi="Tahoma"/>
          <w:sz w:val="19"/>
        </w:rPr>
      </w:pPr>
      <w:r>
        <w:rPr>
          <w:rFonts w:ascii="Tahoma" w:eastAsia="Tahoma" w:hAnsi="Tahoma"/>
          <w:sz w:val="19"/>
        </w:rPr>
        <w:t>Servicios</w:t>
      </w:r>
    </w:p>
    <w:p w14:paraId="662490E1" w14:textId="77777777" w:rsidR="003838BA" w:rsidRDefault="003838BA">
      <w:pPr>
        <w:spacing w:line="8" w:lineRule="exact"/>
        <w:rPr>
          <w:rFonts w:ascii="Times New Roman" w:eastAsia="Times New Roman" w:hAnsi="Times New Roman"/>
          <w:sz w:val="24"/>
        </w:rPr>
      </w:pPr>
    </w:p>
    <w:p w14:paraId="662490E2" w14:textId="136BE6CD" w:rsidR="003838BA" w:rsidRDefault="00DE22D0">
      <w:pPr>
        <w:spacing w:line="0" w:lineRule="atLeast"/>
        <w:ind w:left="260"/>
        <w:rPr>
          <w:rFonts w:ascii="Tahoma" w:eastAsia="Tahoma" w:hAnsi="Tahoma"/>
          <w:sz w:val="19"/>
        </w:rPr>
      </w:pP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3D3F65BF" wp14:editId="0634844F">
                <wp:simplePos x="0" y="0"/>
                <wp:positionH relativeFrom="column">
                  <wp:posOffset>88900</wp:posOffset>
                </wp:positionH>
                <wp:positionV relativeFrom="paragraph">
                  <wp:posOffset>143426</wp:posOffset>
                </wp:positionV>
                <wp:extent cx="1892935" cy="0"/>
                <wp:effectExtent l="12065" t="10160" r="9525" b="8890"/>
                <wp:wrapNone/>
                <wp:docPr id="133439592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54B70E" id="Line 4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pt,11.3pt" to="156.0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Jt2ugEAAGEDAAAOAAAAZHJzL2Uyb0RvYy54bWysU01v2zAMvQ/YfxB0X+xkaNEYcXpI1l26&#10;LUC7H8DowxYmi4KoxM6/n6R8tNhuw3wQSJF8enykV4/TYNlRBTLoWj6f1ZwpJ1Aa17X85+vTpwfO&#10;KIKTYNGplp8U8cf1xw+r0TdqgT1aqQJLII6a0be8j9E3VUWiVwPQDL1yKagxDBCTG7pKBhgT+mCr&#10;RV3fVyMG6QMKRZRut+cgXxd8rZWIP7QmFZlteeIWyxnKuc9ntV5B0wXwvREXGvAPLAYwLj16g9pC&#10;BHYI5i+owYiAhDrOBA4Vam2EKj2kbub1H9289OBV6SWJQ/4mE/0/WPH9uHG7kKmLyb34ZxS/iDnc&#10;9OA6VQi8nnwa3DxLVY2emltJdsjvAtuP31CmHDhELCpMOgwZMvXHpiL26Sa2miIT6XL+sFwsP99x&#10;Jq6xCpproQ8UvyocWDZabo3LOkADx2eKmQg015R87fDJWFtmaR0bW35fL+9KAaE1MgdzGoVuv7GB&#10;HSFvQ/lKVynyPi0jb4H6c14Jnfck4MHJ8kqvQH652BGMPduJlXUXlbIweQup2aM87cJVvTTHQv+y&#10;c3lR3vul+u3PWP8GAAD//wMAUEsDBBQABgAIAAAAIQCCYpsj2gAAAAgBAAAPAAAAZHJzL2Rvd25y&#10;ZXYueG1sTI/BTsMwEETvSPyDtUhcUOs4oFKFOBVU6pEDBe5uvMSm9jqynTb8PUYc4Dg7o9k37Wb2&#10;jp0wJhtIglhWwJD6oC0NEt5ed4s1sJQVaeUCoYQvTLDpLi9a1ehwphc87fPASgmlRkkwOY8N56k3&#10;6FVahhGpeB8hepWLjAPXUZ1LuXe8rqoV98pS+WDUiFuD/XE/eQn2M6ZkevEkkjvutjeTs/fP71Je&#10;X82PD8AyzvkvDD/4BR26wnQIE+nEXNF3ZUqWUNcrYMW/FbUAdvg98K7l/wd03wAAAP//AwBQSwEC&#10;LQAUAAYACAAAACEAtoM4kv4AAADhAQAAEwAAAAAAAAAAAAAAAAAAAAAAW0NvbnRlbnRfVHlwZXNd&#10;LnhtbFBLAQItABQABgAIAAAAIQA4/SH/1gAAAJQBAAALAAAAAAAAAAAAAAAAAC8BAABfcmVscy8u&#10;cmVsc1BLAQItABQABgAIAAAAIQDdoJt2ugEAAGEDAAAOAAAAAAAAAAAAAAAAAC4CAABkcnMvZTJv&#10;RG9jLnhtbFBLAQItABQABgAIAAAAIQCCYpsj2gAAAAgBAAAPAAAAAAAAAAAAAAAAABQEAABkcnMv&#10;ZG93bnJldi54bWxQSwUGAAAAAAQABADzAAAAGwUAAAAA&#10;" strokeweight=".16931mm"/>
            </w:pict>
          </mc:Fallback>
        </mc:AlternateContent>
      </w:r>
      <w:r w:rsidR="00AA3BA5">
        <w:rPr>
          <w:rFonts w:ascii="Tahoma" w:eastAsia="Tahoma" w:hAnsi="Tahoma"/>
          <w:sz w:val="19"/>
        </w:rPr>
        <w:t>Comercio</w:t>
      </w:r>
    </w:p>
    <w:p w14:paraId="662490E3" w14:textId="77777777" w:rsidR="003838BA" w:rsidRDefault="003838BA">
      <w:pPr>
        <w:spacing w:line="241" w:lineRule="exact"/>
        <w:rPr>
          <w:rFonts w:ascii="Times New Roman" w:eastAsia="Times New Roman" w:hAnsi="Times New Roman"/>
          <w:sz w:val="24"/>
        </w:rPr>
      </w:pPr>
    </w:p>
    <w:p w14:paraId="662490E4" w14:textId="77777777" w:rsidR="003838BA" w:rsidRDefault="00AA3BA5">
      <w:pPr>
        <w:spacing w:line="0" w:lineRule="atLeast"/>
        <w:ind w:left="140"/>
        <w:rPr>
          <w:rFonts w:ascii="Tahoma" w:eastAsia="Tahoma" w:hAnsi="Tahoma"/>
          <w:sz w:val="19"/>
        </w:rPr>
      </w:pPr>
      <w:r>
        <w:rPr>
          <w:rFonts w:ascii="Tahoma" w:eastAsia="Tahoma" w:hAnsi="Tahoma"/>
          <w:sz w:val="19"/>
        </w:rPr>
        <w:t>En consecuencia, el tamaño empresarial es:</w:t>
      </w:r>
    </w:p>
    <w:p w14:paraId="662490E5" w14:textId="77777777" w:rsidR="003838BA" w:rsidRDefault="00333D54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66249111" wp14:editId="66249112">
                <wp:simplePos x="0" y="0"/>
                <wp:positionH relativeFrom="column">
                  <wp:posOffset>88265</wp:posOffset>
                </wp:positionH>
                <wp:positionV relativeFrom="paragraph">
                  <wp:posOffset>147955</wp:posOffset>
                </wp:positionV>
                <wp:extent cx="1892935" cy="0"/>
                <wp:effectExtent l="12065" t="13970" r="9525" b="5080"/>
                <wp:wrapNone/>
                <wp:docPr id="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ABAC3C" id="Line 9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5pt,11.65pt" to="156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oBeHQIAAEEEAAAOAAAAZHJzL2Uyb0RvYy54bWysU8GO2yAQvVfqPyDuie1sNo2tOKvKTnrZ&#10;tpF2+wEEcIyKAQGJE1X99w44jrLtparqAx6Ymcebmcfq6dxJdOLWCa1KnE1TjLiimgl1KPG31+1k&#10;iZHzRDEiteIlvnCHn9bv3616U/CZbrVk3CIAUa7oTYlb702RJI62vCNuqg1X4Gy07YiHrT0kzJIe&#10;0DuZzNJ0kfTaMmM15c7BaT048TriNw2n/mvTOO6RLDFw83G1cd2HNVmvSHGwxLSCXmmQf2DREaHg&#10;0htUTTxBRyv+gOoEtdrpxk+p7hLdNILyWANUk6W/VfPSEsNjLdAcZ25tcv8Pln457SwSrMQwKEU6&#10;GNGzUBzloTO9cQUEVGpnQ230rF7Ms6bfHVK6aok68Mjw9WIgLQsZyZuUsHEG8Pf9Z80ghhy9jm06&#10;N7YLkNAAdI7TuNymwc8eUTjMlvksf3jEiI6+hBRjorHOf+K6Q8EosQTOEZicnp0PREgxhoR7lN4K&#10;KeOwpUJ9iRdpvogJTkvBgjOEOXvYV9KiEwlyiV+sCjz3YQG5Jq4d4qJrEJLVR8XiLS0nbHO1PRFy&#10;sIGVVOEiqBF4Xq1BKD/yNN8sN8v5ZD5bbCbztK4nH7fVfLLYZh8e64e6qursZ+CczYtWMMZVoD2K&#10;Npv/nSiuz2eQ2022t/4kb9FjI4Hs+I+k45DDXAeF7DW77Ow4fNBpDL6+qfAQ7vdg37/89S8AAAD/&#10;/wMAUEsDBBQABgAIAAAAIQC9jYn03QAAAAgBAAAPAAAAZHJzL2Rvd25yZXYueG1sTI9BS8NAEIXv&#10;hf6HZQRv7aYJaBqzKUVR6EHEtnjeZsckJjsbstsm/feOeNDjm/d48718M9lOXHDwjSMFq2UEAql0&#10;pqFKwfHwvEhB+KDJ6M4RKriih00xn+U6M26kd7zsQyW4hHymFdQh9JmUvqzRar90PRJ7n26wOrAc&#10;KmkGPXK57WQcRXfS6ob4Q617fKyxbPdnq+A1lU/urf0or1/j4SVNd+36fndU6vZm2j6ACDiFvzD8&#10;4DM6FMx0cmcyXnSskzUnFcRJAoL9ZBXzttPvQRa5/D+g+AYAAP//AwBQSwECLQAUAAYACAAAACEA&#10;toM4kv4AAADhAQAAEwAAAAAAAAAAAAAAAAAAAAAAW0NvbnRlbnRfVHlwZXNdLnhtbFBLAQItABQA&#10;BgAIAAAAIQA4/SH/1gAAAJQBAAALAAAAAAAAAAAAAAAAAC8BAABfcmVscy8ucmVsc1BLAQItABQA&#10;BgAIAAAAIQAXZoBeHQIAAEEEAAAOAAAAAAAAAAAAAAAAAC4CAABkcnMvZTJvRG9jLnhtbFBLAQIt&#10;ABQABgAIAAAAIQC9jYn03QAAAAgBAAAPAAAAAAAAAAAAAAAAAHcEAABkcnMvZG93bnJldi54bWxQ&#10;SwUGAAAAAAQABADzAAAAgQUAAAAA&#10;" strokeweight=".48pt"/>
            </w:pict>
          </mc:Fallback>
        </mc:AlternateContent>
      </w: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6249113" wp14:editId="66249114">
                <wp:simplePos x="0" y="0"/>
                <wp:positionH relativeFrom="column">
                  <wp:posOffset>88265</wp:posOffset>
                </wp:positionH>
                <wp:positionV relativeFrom="paragraph">
                  <wp:posOffset>300355</wp:posOffset>
                </wp:positionV>
                <wp:extent cx="1892935" cy="0"/>
                <wp:effectExtent l="12065" t="13970" r="9525" b="5080"/>
                <wp:wrapNone/>
                <wp:docPr id="7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D82C1E" id="Line 10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5pt,23.65pt" to="156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oz2HgIAAEIEAAAOAAAAZHJzL2Uyb0RvYy54bWysU82O2jAQvlfqO1i+QxI2sBARVlUCvWy7&#10;SLt9AGM7xKpjW7YhoKrv3rEDiG0vVdUcnLFn5ptv/pZPp06iI7dOaFXibJxixBXVTKh9ib+9bUZz&#10;jJwnihGpFS/xmTv8tPr4Ydmbgk90qyXjFgGIckVvStx6b4okcbTlHXFjbbgCZaNtRzxc7T5hlvSA&#10;3slkkqazpNeWGaspdw5e60GJVxG/aTj1L03juEeyxMDNx9PGcxfOZLUkxd4S0wp6oUH+gUVHhIKg&#10;N6iaeIIOVvwB1QlqtdONH1PdJbppBOUxB8gmS3/L5rUlhsdcoDjO3Mrk/h8s/XrcWiRYiR8xUqSD&#10;Fj0LxVEWS9MbV4BFpbY2JEdP6tU8a/rdIaWrlqg9jxTfzgb8slDM5J1LuDgDAXb9F83Ahhy8jnU6&#10;NbYLkFABdIrtON/awU8eUXjM5ovJ4mGKEb3qElJcHY11/jPXHQpCiSWQjsDk+Ox8IEKKq0mIo/RG&#10;SBm7LRXqSzxLF9Po4LQULCiDmbP7XSUtOpIwL/GLWYHm3iwg18S1g11UDZNk9UGxGKXlhK0vsidC&#10;DjKwkioEghyB50UaJuXHIl2s5+t5Psons/UoT+t69GlT5aPZJnuc1g91VdXZz8A5y4tWMMZVoH2d&#10;2iz/u6m47M8wb7e5vdUneY8eCwlkr/9IOjY59DWsmSt2mp239tp8GNRofFmqsAn3d5DvV3/1CwAA&#10;//8DAFBLAwQUAAYACAAAACEAmcRhCtoAAAAIAQAADwAAAGRycy9kb3ducmV2LnhtbEyPwU7DMBBE&#10;70j8g7VIXBB10iAKIU4FlXrkQIG7Gy+xqb2OYqcNf88iDnCcndHsm2Y9By+OOCYXSUG5KEAgddE4&#10;6hW8vW6v70CkrMloHwkVfGGCdXt+1ujaxBO94HGXe8EllGqtwOY81FKmzmLQaREHJPY+4hh0Zjn2&#10;0oz6xOXBy2VR3MqgHfEHqwfcWOwOuykocJ9jSrYrn8rkD9vN1eTd6vldqcuL+fEBRMY5/4XhB5/R&#10;oWWmfZzIJOFZV/ecVHCzqkCwX5VL3rb/Pci2kf8HtN8AAAD//wMAUEsBAi0AFAAGAAgAAAAhALaD&#10;OJL+AAAA4QEAABMAAAAAAAAAAAAAAAAAAAAAAFtDb250ZW50X1R5cGVzXS54bWxQSwECLQAUAAYA&#10;CAAAACEAOP0h/9YAAACUAQAACwAAAAAAAAAAAAAAAAAvAQAAX3JlbHMvLnJlbHNQSwECLQAUAAYA&#10;CAAAACEAXWaM9h4CAABCBAAADgAAAAAAAAAAAAAAAAAuAgAAZHJzL2Uyb0RvYy54bWxQSwECLQAU&#10;AAYACAAAACEAmcRhCtoAAAAIAQAADwAAAAAAAAAAAAAAAAB4BAAAZHJzL2Rvd25yZXYueG1sUEsF&#10;BgAAAAAEAAQA8wAAAH8FAAAAAA==&#10;" strokeweight=".16931mm"/>
            </w:pict>
          </mc:Fallback>
        </mc:AlternateContent>
      </w: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6249115" wp14:editId="66249116">
                <wp:simplePos x="0" y="0"/>
                <wp:positionH relativeFrom="column">
                  <wp:posOffset>88265</wp:posOffset>
                </wp:positionH>
                <wp:positionV relativeFrom="paragraph">
                  <wp:posOffset>452755</wp:posOffset>
                </wp:positionV>
                <wp:extent cx="1892935" cy="0"/>
                <wp:effectExtent l="12065" t="13970" r="9525" b="5080"/>
                <wp:wrapNone/>
                <wp:docPr id="6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EDBE3E" id="Line 11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5pt,35.65pt" to="156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nA1HgIAAEIEAAAOAAAAZHJzL2Uyb0RvYy54bWysU8GO2jAQvVfqP1i+QxI2UIgIqyqBXmiL&#10;tNsPMLZDrDq2ZRsCqvrvHTtAS3upqubg2J6ZN29mnpfP506iE7dOaFXibJxixBXVTKhDib+8bkZz&#10;jJwnihGpFS/xhTv8vHr7Ztmbgk90qyXjFgGIckVvStx6b4okcbTlHXFjbbgCY6NtRzwc7SFhlvSA&#10;3slkkqazpNeWGaspdw5u68GIVxG/aTj1n5vGcY9kiYGbj6uN6z6syWpJioMlphX0SoP8A4uOCAVJ&#10;71A18QQdrfgDqhPUaqcbP6a6S3TTCMpjDVBNlv5WzUtLDI+1QHOcubfJ/T9Y+um0s0iwEs8wUqSD&#10;EW2F4ijLQmt64wrwqNTOhuLoWb2YraZfHVK6aok68Ejx9WIgLkYkDyHh4Awk2PcfNQMfcvQ69unc&#10;2C5AQgfQOY7jch8HP3tE4TKbLyaLpylG9GZLSHELNNb5D1x3KGxKLIF0BCanrfNAHVxvLiGP0hsh&#10;ZZy2VKiHctPFNAY4LQULxuDm7GFfSYtOJOglfqEPAPbgFpBr4trBL5oGJVl9VCxmaTlh6+veEyGH&#10;PQBJFRJBjcDzuhuU8m2RLtbz9Twf5ZPZepSndT16v6ny0WyTvZvWT3VV1dn3wDnLi1YwxlWgfVNt&#10;lv+dKq7vZ9DbXbf3/iSP6LF2IHv7R9JxyGGug0L2ml12NrQpzBuEGp2vjyq8hF/P0evn01/9AAAA&#10;//8DAFBLAwQUAAYACAAAACEACKV2DNoAAAAIAQAADwAAAGRycy9kb3ducmV2LnhtbEyPwU7DMBBE&#10;70j8g7VIXBB13EgUQpwKKvXIgRbubmxiU3sd2U4b/p5FHOA4O6PZN+16Dp6dTMouogSxqIAZ7KN2&#10;OEh4229v74HlolArH9FI+DIZ1t3lRasaHc/4ak67MjAqwdwoCbaUseE899YElRdxNEjeR0xBFZJp&#10;4DqpM5UHz5dVdceDckgfrBrNxpr+uJuCBPeZcra9eBbZH7ebm8m71cu7lNdX89MjsGLm8heGH3xC&#10;h46YDnFCnZknXT9QUsJK1MDIr8WSth1+D7xr+f8B3TcAAAD//wMAUEsBAi0AFAAGAAgAAAAhALaD&#10;OJL+AAAA4QEAABMAAAAAAAAAAAAAAAAAAAAAAFtDb250ZW50X1R5cGVzXS54bWxQSwECLQAUAAYA&#10;CAAAACEAOP0h/9YAAACUAQAACwAAAAAAAAAAAAAAAAAvAQAAX3JlbHMvLnJlbHNQSwECLQAUAAYA&#10;CAAAACEAIDJwNR4CAABCBAAADgAAAAAAAAAAAAAAAAAuAgAAZHJzL2Uyb0RvYy54bWxQSwECLQAU&#10;AAYACAAAACEACKV2DNoAAAAIAQAADwAAAAAAAAAAAAAAAAB4BAAAZHJzL2Rvd25yZXYueG1sUEsF&#10;BgAAAAAEAAQA8wAAAH8FAAAAAA==&#10;" strokeweight=".16931mm"/>
            </w:pict>
          </mc:Fallback>
        </mc:AlternateContent>
      </w: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66249117" wp14:editId="66249118">
                <wp:simplePos x="0" y="0"/>
                <wp:positionH relativeFrom="column">
                  <wp:posOffset>88265</wp:posOffset>
                </wp:positionH>
                <wp:positionV relativeFrom="paragraph">
                  <wp:posOffset>603885</wp:posOffset>
                </wp:positionV>
                <wp:extent cx="1892935" cy="0"/>
                <wp:effectExtent l="12065" t="12700" r="9525" b="6350"/>
                <wp:wrapNone/>
                <wp:docPr id="5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67ED64" id="Line 12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5pt,47.55pt" to="156pt,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x5aHQIAAEIEAAAOAAAAZHJzL2Uyb0RvYy54bWysU8GO2jAQvVfqP1i+QxI2Sy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rMSPGCnS&#10;wYqeheIom4XR9MYVEFGpnQ3N0bN6Mc+afndI6aol6sAjxdeLgbwsZCRvUsLFGSiw7z9rBjHk6HWc&#10;07mxXYCECaBzXMfltg5+9ojCx2yxnC0fgBcdfQkpxkRjnf/EdYeCUWIJpCMwOT07H4iQYgwJdZTe&#10;CinjtqVCfYnn6XIeE5yWggVnCHP2sK+kRScS9BJ/sSvw3IcF5Jq4doiLrkFJVh8Vi1VaTtjmansi&#10;5GADK6lCIegReF6tQSk/lulys9gs8kk+m28meVrXk4/bKp/Mt9mHx/qhrqo6+xk4Z3nRCsa4CrRH&#10;1Wb536ni+n4Gvd10e5tP8hY9DhLIjv+RdFxy2OugkL1ml50dlw9CjcHXRxVewv0d7Punv/4FAAD/&#10;/wMAUEsDBBQABgAIAAAAIQBWtinl3QAAAAgBAAAPAAAAZHJzL2Rvd25yZXYueG1sTI/BTsMwEETv&#10;SPyDtUjcqJNWQJLGqRAIpB5QRVtxduNtEhKvo9ht0r9nEQc4zs5o9k2+mmwnzjj4xpGCeBaBQCqd&#10;aahSsN+93iUgfNBkdOcIFVzQw6q4vsp1ZtxIH3jehkpwCflMK6hD6DMpfVmj1X7meiT2jm6wOrAc&#10;KmkGPXK57eQ8ih6k1Q3xh1r3+Fxj2W5PVsF7Il/cpv0sL1/j7i1J1m36uN4rdXszPS1BBJzCXxh+&#10;8BkdCmY6uBMZLzrWi5STCtL7GAT7i3jO2w6/B1nk8v+A4hsAAP//AwBQSwECLQAUAAYACAAAACEA&#10;toM4kv4AAADhAQAAEwAAAAAAAAAAAAAAAAAAAAAAW0NvbnRlbnRfVHlwZXNdLnhtbFBLAQItABQA&#10;BgAIAAAAIQA4/SH/1gAAAJQBAAALAAAAAAAAAAAAAAAAAC8BAABfcmVscy8ucmVsc1BLAQItABQA&#10;BgAIAAAAIQDXdx5aHQIAAEIEAAAOAAAAAAAAAAAAAAAAAC4CAABkcnMvZTJvRG9jLnhtbFBLAQIt&#10;ABQABgAIAAAAIQBWtinl3QAAAAgBAAAPAAAAAAAAAAAAAAAAAHcEAABkcnMvZG93bnJldi54bWxQ&#10;SwUGAAAAAAQABADzAAAAgQUAAAAA&#10;" strokeweight=".48pt"/>
            </w:pict>
          </mc:Fallback>
        </mc:AlternateContent>
      </w: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66249119" wp14:editId="6624911A">
                <wp:simplePos x="0" y="0"/>
                <wp:positionH relativeFrom="column">
                  <wp:posOffset>91440</wp:posOffset>
                </wp:positionH>
                <wp:positionV relativeFrom="paragraph">
                  <wp:posOffset>144780</wp:posOffset>
                </wp:positionV>
                <wp:extent cx="0" cy="614045"/>
                <wp:effectExtent l="5715" t="10795" r="13335" b="13335"/>
                <wp:wrapNone/>
                <wp:docPr id="4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404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F6EBA2" id="Line 13" o:spid="_x0000_s1026" style="position:absolute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pt,11.4pt" to="7.2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imHGwIAAEEEAAAOAAAAZHJzL2Uyb0RvYy54bWysU12v2iAYvl+y/0C417ae6rSxnixWd+M2&#10;k3P2AxCoJaNAAK1m2X/fC61ubjfLsl7QF3jeh+f9Wj5fWonO3DqhVYmzcYoRV1QzoY4l/vK6Hc0x&#10;cp4oRqRWvMRX7vDz6u2bZWcKPtGNloxbBCTKFZ0pceO9KZLE0Ya3xI214Qoua21b4mFrjwmzpAP2&#10;ViaTNJ0lnbbMWE25c3Ba9Zd4FfnrmlP/ua4d90iWGLT5uNq4HsKarJakOFpiGkEHGeQfVLREKHj0&#10;TlURT9DJij+oWkGtdrr2Y6rbRNe1oDzGANFk6W/RvDTE8BgLJMeZe5rc/6Oln857iwQrcY6RIi2U&#10;aCcUR9lTSE1nXAGItdrbEBy9qBez0/SrQ0qvG6KOPEp8vRrwy4JH8uASNs7AA4fuo2aAISevY54u&#10;tW0DJWQAXWI5rvdy8ItHtD+kcDrL8jSfRnJS3PyMdf4D1y0KRoklaI685LxzPuggxQ0SnlF6K6SM&#10;xZYKdUCaLqbRwWkpWLgMMGePh7W06ExCu8RvePcBFpgr4poeF68CjBRWnxSLVsMJ2wy2J0L2NqiS&#10;KgAhRNA5WH2jfFuki818M89H+WS2GeVpVY3eb9f5aLbN3k2rp2q9rrLvQXOWF41gjKsg+9a0Wf53&#10;TTGMT99u97a95yd5ZI+JBLG3fxQdaxzK2jfIQbPr3oach3JDn0bwMFNhEH7dR9TPyV/9AAAA//8D&#10;AFBLAwQUAAYACAAAACEAmG3LH9oAAAAIAQAADwAAAGRycy9kb3ducmV2LnhtbEyPzU7DMBCE70i8&#10;g7VIXFDrJCoUQpwKKvXIgQJ3N15iU/9EttOGt2dzoqfVaEaz3zSbyVl2wphM8ALKZQEMfReU8b2A&#10;z4/d4hFYytIraYNHAb+YYNNeXzWyVuHs3/G0zz2jEp9qKUDnPNScp06jk2kZBvTkfYfoZCYZe66i&#10;PFO5s7wqigfupPH0QcsBtxq74350AsxPTEl35WuZ7HG3vRutWb99CXF7M708A8s45f8wzPiEDi0x&#10;HcLoVWKW9GpFSQFVRQtmf9YHuuXTPfC24ZcD2j8AAAD//wMAUEsBAi0AFAAGAAgAAAAhALaDOJL+&#10;AAAA4QEAABMAAAAAAAAAAAAAAAAAAAAAAFtDb250ZW50X1R5cGVzXS54bWxQSwECLQAUAAYACAAA&#10;ACEAOP0h/9YAAACUAQAACwAAAAAAAAAAAAAAAAAvAQAAX3JlbHMvLnJlbHNQSwECLQAUAAYACAAA&#10;ACEA1bYphxsCAABBBAAADgAAAAAAAAAAAAAAAAAuAgAAZHJzL2Uyb0RvYy54bWxQSwECLQAUAAYA&#10;CAAAACEAmG3LH9oAAAAIAQAADwAAAAAAAAAAAAAAAAB1BAAAZHJzL2Rvd25yZXYueG1sUEsFBgAA&#10;AAAEAAQA8wAAAHwFAAAAAA==&#10;" strokeweight=".16931mm"/>
            </w:pict>
          </mc:Fallback>
        </mc:AlternateContent>
      </w: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6624911B" wp14:editId="6624911C">
                <wp:simplePos x="0" y="0"/>
                <wp:positionH relativeFrom="column">
                  <wp:posOffset>1438910</wp:posOffset>
                </wp:positionH>
                <wp:positionV relativeFrom="paragraph">
                  <wp:posOffset>144780</wp:posOffset>
                </wp:positionV>
                <wp:extent cx="0" cy="614045"/>
                <wp:effectExtent l="10160" t="10795" r="8890" b="13335"/>
                <wp:wrapNone/>
                <wp:docPr id="3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404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B994FC" id="Line 14" o:spid="_x0000_s1026" style="position:absolute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3pt,11.4pt" to="113.3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aXIHAIAAEEEAAAOAAAAZHJzL2Uyb0RvYy54bWysU8uO2yAU3VfqPyD2ie2MJ02sOKPKTrqZ&#10;tpFm+gEEcIyKAQGJE1X9916wkzbtpqrqBb7AuYdzX6uncyfRiVsntCpxNk0x4opqJtShxF9et5MF&#10;Rs4TxYjUipf4wh1+Wr99s+pNwWe61ZJxi4BEuaI3JW69N0WSONryjripNlzBZaNtRzxs7SFhlvTA&#10;3slklqbzpNeWGaspdw5O6+ESryN/03DqPzeN4x7JEoM2H1cb131Yk/WKFAdLTCvoKIP8g4qOCAWP&#10;3qhq4gk6WvEHVSeo1U43fkp1l+imEZTHGCCaLP0tmpeWGB5jgeQ4c0uT+3+09NNpZ5FgJX7ASJEO&#10;SvQsFEdZHlLTG1cAolI7G4KjZ/VinjX96pDSVUvUgUeJrxcDflnwSO5cwsYZeGDff9QMMOTodczT&#10;ubFdoIQMoHMsx+VWDn72iA6HFE7nWZ7mj5GcFFc/Y53/wHWHglFiCZojLzk9Ox90kOIKCc8ovRVS&#10;xmJLhXogTZfz6OC0FCxcBpizh30lLTqR0C7xG9+9gwXmmrh2wMWrACOF1UfFotVywjaj7YmQgw2q&#10;pApACBF0jtbQKN+W6XKz2CzyST6bbyZ5WteT99sqn8y32bvH+qGuqjr7HjRnedEKxrgKsq9Nm+V/&#10;1xTj+AztdmvbW36Se/aYSBB7/UfRscahrEOD7DW77GzIeSg39GkEjzMVBuHXfUT9nPz1DwAAAP//&#10;AwBQSwMEFAAGAAgAAAAhAA4oilveAAAACgEAAA8AAABkcnMvZG93bnJldi54bWxMj0FLw0AQhe+C&#10;/2EZwZvdNGBMYzZFFIUeRGyL5212mqTJzobstkn/vVM81NvMvI837+XLyXbihINvHCmYzyIQSKUz&#10;DVUKtpv3hxSED5qM7hyhgjN6WBa3N7nOjBvpG0/rUAk2IZ9pBXUIfSalL2u02s9cj8Ta3g1WB16H&#10;SppBj2xuOxlHUSKtbog/1LrH1xrLdn20Cj5T+ea+2p/yfBg3H2m6ahdPq61S93fTyzOIgFO4wnCJ&#10;z9Gh4Ew7dyTjRacgjpOE0cvAFRj4O+yYnC8eQRa5/F+h+AUAAP//AwBQSwECLQAUAAYACAAAACEA&#10;toM4kv4AAADhAQAAEwAAAAAAAAAAAAAAAAAAAAAAW0NvbnRlbnRfVHlwZXNdLnhtbFBLAQItABQA&#10;BgAIAAAAIQA4/SH/1gAAAJQBAAALAAAAAAAAAAAAAAAAAC8BAABfcmVscy8ucmVsc1BLAQItABQA&#10;BgAIAAAAIQDUFaXIHAIAAEEEAAAOAAAAAAAAAAAAAAAAAC4CAABkcnMvZTJvRG9jLnhtbFBLAQIt&#10;ABQABgAIAAAAIQAOKIpb3gAAAAoBAAAPAAAAAAAAAAAAAAAAAHYEAABkcnMvZG93bnJldi54bWxQ&#10;SwUGAAAAAAQABADzAAAAgQUAAAAA&#10;" strokeweight=".48pt"/>
            </w:pict>
          </mc:Fallback>
        </mc:AlternateContent>
      </w: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6624911D" wp14:editId="6624911E">
                <wp:simplePos x="0" y="0"/>
                <wp:positionH relativeFrom="column">
                  <wp:posOffset>88265</wp:posOffset>
                </wp:positionH>
                <wp:positionV relativeFrom="paragraph">
                  <wp:posOffset>756285</wp:posOffset>
                </wp:positionV>
                <wp:extent cx="1892935" cy="0"/>
                <wp:effectExtent l="12065" t="12700" r="9525" b="6350"/>
                <wp:wrapNone/>
                <wp:docPr id="2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E0EF5C" id="Line 15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5pt,59.55pt" to="156pt,5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Hh8HQIAAEIEAAAOAAAAZHJzL2Uyb0RvYy54bWysU8GO2jAQvVfqP1i+QxIWKESEVZVAL7RF&#10;2u0HGNshVh3bsg0BVf33jh2C2PZSVeVgxpmZN29mnlfPl1aiM7dOaFXgbJxixBXVTKhjgb+9bkcL&#10;jJwnihGpFS/wlTv8vH7/btWZnE90oyXjFgGIcnlnCtx4b/IkcbThLXFjbbgCZ61tSzxc7TFhlnSA&#10;3spkkqbzpNOWGaspdw6+Vr0TryN+XXPqv9a14x7JAgM3H08bz0M4k/WK5EdLTCPojQb5BxYtEQqK&#10;3qEq4gk6WfEHVCuo1U7Xfkx1m+i6FpTHHqCbLP2tm5eGGB57geE4cx+T+3+w9Mt5b5FgBZ5gpEgL&#10;K9oJxVE2C6PpjMsholR7G5qjF/Vidpp+d0jpsiHqyCPF16uBvCxkJG9SwsUZKHDoPmsGMeTkdZzT&#10;pbZtgIQJoEtcx/W+Dn7xiMLHbLGcLJ9mGNHBl5B8SDTW+U9ctygYBZZAOgKT8875QITkQ0ioo/RW&#10;SBm3LRXqCjxPl/OY4LQULDhDmLPHQyktOpOgl/iLXYHnMSwgV8Q1fVx09Uqy+qRYrNJwwjY32xMh&#10;extYSRUKQY/A82b1SvmxTJebxWYxHU0n881omlbV6OO2nI7m2+zDrHqqyrLKfgbO2TRvBGNcBdqD&#10;arPp36ni9n56vd11e59P8hY9DhLIDv+RdFxy2GuvkINm170dlg9CjcG3RxVewuMd7Menv/4FAAD/&#10;/wMAUEsDBBQABgAIAAAAIQCsNOCC3gAAAAoBAAAPAAAAZHJzL2Rvd25yZXYueG1sTI9BS8NAEIXv&#10;hf6HZQRv7SYtaBKzKUVR6EHEtnjeZsckJjsbstsm/feOIOhpeDOPN9/LN5PtxAUH3zhSEC8jEEil&#10;Mw1VCo6H50UCwgdNRneOUMEVPWyK+SzXmXEjveNlHyrBIeQzraAOoc+k9GWNVvul65H49ukGqwPL&#10;oZJm0COH206uouhOWt0Qf6h1j481lu3+bBW8JvLJvbUf5fVrPLwkya5N73dHpW5vpu0DiIBT+DPD&#10;Dz6jQ8FMJ3cm40XHep2yk2ecxiDYsI5XXO70u5FFLv9XKL4BAAD//wMAUEsBAi0AFAAGAAgAAAAh&#10;ALaDOJL+AAAA4QEAABMAAAAAAAAAAAAAAAAAAAAAAFtDb250ZW50X1R5cGVzXS54bWxQSwECLQAU&#10;AAYACAAAACEAOP0h/9YAAACUAQAACwAAAAAAAAAAAAAAAAAvAQAAX3JlbHMvLnJlbHNQSwECLQAU&#10;AAYACAAAACEAZ9B4fB0CAABCBAAADgAAAAAAAAAAAAAAAAAuAgAAZHJzL2Uyb0RvYy54bWxQSwEC&#10;LQAUAAYACAAAACEArDTggt4AAAAKAQAADwAAAAAAAAAAAAAAAAB3BAAAZHJzL2Rvd25yZXYueG1s&#10;UEsFBgAAAAAEAAQA8wAAAIIFAAAAAA==&#10;" strokeweight=".48pt"/>
            </w:pict>
          </mc:Fallback>
        </mc:AlternateContent>
      </w:r>
      <w:r>
        <w:rPr>
          <w:rFonts w:ascii="Tahoma" w:eastAsia="Tahoma" w:hAnsi="Tahoma"/>
          <w:noProof/>
          <w:sz w:val="19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6624911F" wp14:editId="66249120">
                <wp:simplePos x="0" y="0"/>
                <wp:positionH relativeFrom="column">
                  <wp:posOffset>1978660</wp:posOffset>
                </wp:positionH>
                <wp:positionV relativeFrom="paragraph">
                  <wp:posOffset>144780</wp:posOffset>
                </wp:positionV>
                <wp:extent cx="0" cy="614045"/>
                <wp:effectExtent l="6985" t="10795" r="12065" b="13335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404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69D437" id="Line 16" o:spid="_x0000_s1026" style="position:absolute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5.8pt,11.4pt" to="155.8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XoCGwIAAEEEAAAOAAAAZHJzL2Uyb0RvYy54bWysU8uO2jAU3VfqP1jZQxIaKESEUZVAN7SD&#10;NNMPMLZDrDq2ZRsCqvrvvXZCWtpNVTUL59o+9/jc1/rp2gp0YcZyJYsonSYRYpIoyuWpiL687ibL&#10;CFmHJcVCSVZEN2ajp83bN+tO52ymGiUoMwhIpM07XUSNczqPY0sa1mI7VZpJuKyVabGDrTnF1OAO&#10;2FsRz5JkEXfKUG0UYdbCadVfRpvAX9eMuOe6tswhUUSgzYXVhPXo13izxvnJYN1wMsjA/6CixVzC&#10;oyNVhR1GZ8P/oGo5Mcqq2k2JamNV15ywEANEkya/RfPSYM1CLJAcq8c02f9HSz5fDgZxCrWLkMQt&#10;lGjPJUPpwqem0zYHRCkPxgdHrvJF7xX5apFUZYPliQWJrzcNfqn3iB9c/MZqeODYfVIUMPjsVMjT&#10;tTatp4QMoGsox20sB7s6RPpDAqeLNEuyeSDH+d1PG+s+MtUibxSRAM2BF1/21nkdOL9D/DNS7bgQ&#10;odhCog5Ik9U8OFglOPWXHmbN6VgKgy7Yt0v4hncfYJ65wrbpceHKw3Bu1FnSYDUM0+1gO8xFb4Mq&#10;IT0QQgSdg9U3yrdVstout8tsks0W20mWVNXkw67MJotd+n5evavKskq/e81pljecUia97HvTptnf&#10;NcUwPn27jW075id+ZA+JBLH3fxAdauzL2jfIUdHbwfic+3JDnwbwMFN+EH7dB9TPyd/8AAAA//8D&#10;AFBLAwQUAAYACAAAACEARJcyOtsAAAAKAQAADwAAAGRycy9kb3ducmV2LnhtbEyPy07DMBBF90j8&#10;gzVIbBB1HESBEKeCSl2yoMDejYfY1I/Idtrw9wxiQZczc3Tn3HY1e8cOmLKNQYJYVMAw9FHbMEh4&#10;f9tc3wPLRQWtXAwo4RszrLrzs1Y1Oh7DKx62ZWAUEnKjJJhSxobz3Bv0Ki/iiIFunzF5VWhMA9dJ&#10;HSncO15X1ZJ7ZQN9MGrEtcF+v528BPuVcja9eBbZ7Tfrq8nZu5cPKS8v5qdHYAXn8g/Drz6pQ0dO&#10;uzgFnZmTcCPEklAJdU0VCPhb7IgUD7fAu5afVuh+AAAA//8DAFBLAQItABQABgAIAAAAIQC2gziS&#10;/gAAAOEBAAATAAAAAAAAAAAAAAAAAAAAAABbQ29udGVudF9UeXBlc10ueG1sUEsBAi0AFAAGAAgA&#10;AAAhADj9If/WAAAAlAEAAAsAAAAAAAAAAAAAAAAALwEAAF9yZWxzLy5yZWxzUEsBAi0AFAAGAAgA&#10;AAAhAF4VegIbAgAAQQQAAA4AAAAAAAAAAAAAAAAALgIAAGRycy9lMm9Eb2MueG1sUEsBAi0AFAAG&#10;AAgAAAAhAESXMjrbAAAACgEAAA8AAAAAAAAAAAAAAAAAdQQAAGRycy9kb3ducmV2LnhtbFBLBQYA&#10;AAAABAAEAPMAAAB9BQAAAAA=&#10;" strokeweight=".16931mm"/>
            </w:pict>
          </mc:Fallback>
        </mc:AlternateContent>
      </w:r>
    </w:p>
    <w:p w14:paraId="662490E6" w14:textId="77777777" w:rsidR="003838BA" w:rsidRDefault="003838BA">
      <w:pPr>
        <w:spacing w:line="219" w:lineRule="exact"/>
        <w:rPr>
          <w:rFonts w:ascii="Times New Roman" w:eastAsia="Times New Roman" w:hAnsi="Times New Roman"/>
          <w:sz w:val="24"/>
        </w:rPr>
      </w:pPr>
    </w:p>
    <w:p w14:paraId="662490E7" w14:textId="77777777" w:rsidR="003838BA" w:rsidRDefault="00AA3BA5">
      <w:pPr>
        <w:spacing w:line="0" w:lineRule="atLeast"/>
        <w:ind w:left="260"/>
        <w:rPr>
          <w:rFonts w:ascii="Tahoma" w:eastAsia="Tahoma" w:hAnsi="Tahoma"/>
          <w:sz w:val="19"/>
        </w:rPr>
      </w:pPr>
      <w:r>
        <w:rPr>
          <w:rFonts w:ascii="Tahoma" w:eastAsia="Tahoma" w:hAnsi="Tahoma"/>
          <w:sz w:val="19"/>
        </w:rPr>
        <w:t>Microempresa</w:t>
      </w:r>
    </w:p>
    <w:p w14:paraId="662490E8" w14:textId="77777777" w:rsidR="003838BA" w:rsidRDefault="003838BA">
      <w:pPr>
        <w:spacing w:line="11" w:lineRule="exact"/>
        <w:rPr>
          <w:rFonts w:ascii="Times New Roman" w:eastAsia="Times New Roman" w:hAnsi="Times New Roman"/>
          <w:sz w:val="24"/>
        </w:rPr>
      </w:pPr>
    </w:p>
    <w:p w14:paraId="662490E9" w14:textId="77777777" w:rsidR="003838BA" w:rsidRDefault="00AA3BA5">
      <w:pPr>
        <w:spacing w:line="0" w:lineRule="atLeast"/>
        <w:ind w:left="260"/>
        <w:rPr>
          <w:rFonts w:ascii="Tahoma" w:eastAsia="Tahoma" w:hAnsi="Tahoma"/>
          <w:sz w:val="19"/>
        </w:rPr>
      </w:pPr>
      <w:r>
        <w:rPr>
          <w:rFonts w:ascii="Tahoma" w:eastAsia="Tahoma" w:hAnsi="Tahoma"/>
          <w:sz w:val="19"/>
        </w:rPr>
        <w:t>Pequeña empresa</w:t>
      </w:r>
    </w:p>
    <w:p w14:paraId="662490EA" w14:textId="77777777" w:rsidR="003838BA" w:rsidRDefault="003838BA">
      <w:pPr>
        <w:spacing w:line="8" w:lineRule="exact"/>
        <w:rPr>
          <w:rFonts w:ascii="Times New Roman" w:eastAsia="Times New Roman" w:hAnsi="Times New Roman"/>
          <w:sz w:val="24"/>
        </w:rPr>
      </w:pPr>
    </w:p>
    <w:p w14:paraId="662490EB" w14:textId="77777777" w:rsidR="003838BA" w:rsidRDefault="00AA3BA5">
      <w:pPr>
        <w:spacing w:line="0" w:lineRule="atLeast"/>
        <w:ind w:left="260"/>
        <w:rPr>
          <w:rFonts w:ascii="Tahoma" w:eastAsia="Tahoma" w:hAnsi="Tahoma"/>
          <w:sz w:val="19"/>
        </w:rPr>
      </w:pPr>
      <w:r>
        <w:rPr>
          <w:rFonts w:ascii="Tahoma" w:eastAsia="Tahoma" w:hAnsi="Tahoma"/>
          <w:sz w:val="19"/>
        </w:rPr>
        <w:t>Mediana empresa</w:t>
      </w:r>
    </w:p>
    <w:p w14:paraId="662490EC" w14:textId="77777777" w:rsidR="003838BA" w:rsidRDefault="003838BA">
      <w:pPr>
        <w:spacing w:line="11" w:lineRule="exact"/>
        <w:rPr>
          <w:rFonts w:ascii="Times New Roman" w:eastAsia="Times New Roman" w:hAnsi="Times New Roman"/>
          <w:sz w:val="24"/>
        </w:rPr>
      </w:pPr>
    </w:p>
    <w:p w14:paraId="662490ED" w14:textId="77777777" w:rsidR="003838BA" w:rsidRDefault="00AA3BA5">
      <w:pPr>
        <w:spacing w:line="0" w:lineRule="atLeast"/>
        <w:ind w:left="260"/>
        <w:rPr>
          <w:rFonts w:ascii="Tahoma" w:eastAsia="Tahoma" w:hAnsi="Tahoma"/>
          <w:sz w:val="19"/>
        </w:rPr>
      </w:pPr>
      <w:r>
        <w:rPr>
          <w:rFonts w:ascii="Tahoma" w:eastAsia="Tahoma" w:hAnsi="Tahoma"/>
          <w:sz w:val="19"/>
        </w:rPr>
        <w:t>Gran empresa</w:t>
      </w:r>
    </w:p>
    <w:p w14:paraId="662490EE" w14:textId="69F1DEDE" w:rsidR="003838BA" w:rsidRDefault="003838BA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662490EF" w14:textId="77777777" w:rsidR="003838BA" w:rsidRDefault="003838BA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62490F2" w14:textId="77777777" w:rsidR="003838BA" w:rsidRDefault="003838BA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62490F3" w14:textId="77777777" w:rsidR="003838BA" w:rsidRDefault="003838BA" w:rsidP="00CC23C0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62490F4" w14:textId="77777777" w:rsidR="003838BA" w:rsidRDefault="003838BA" w:rsidP="00CC23C0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62490F5" w14:textId="062049B9" w:rsidR="003838BA" w:rsidRPr="00106FBC" w:rsidRDefault="00684D25" w:rsidP="00CC23C0">
      <w:pPr>
        <w:spacing w:line="250" w:lineRule="exact"/>
        <w:rPr>
          <w:rFonts w:ascii="Tahoma" w:eastAsia="Times New Roman" w:hAnsi="Tahoma" w:cs="Tahoma"/>
          <w:b/>
          <w:bCs/>
        </w:rPr>
      </w:pPr>
      <w:r w:rsidRPr="00106FBC">
        <w:rPr>
          <w:rFonts w:ascii="Tahoma" w:eastAsia="Times New Roman" w:hAnsi="Tahoma" w:cs="Tahoma"/>
          <w:b/>
          <w:bCs/>
        </w:rPr>
        <w:t>_____________________________________</w:t>
      </w:r>
    </w:p>
    <w:p w14:paraId="662490F6" w14:textId="7AE3D6CA" w:rsidR="003838BA" w:rsidRPr="00106FBC" w:rsidRDefault="00AA3BA5" w:rsidP="00CD3141">
      <w:pPr>
        <w:spacing w:line="276" w:lineRule="auto"/>
        <w:rPr>
          <w:rFonts w:ascii="Tahoma" w:eastAsia="Tahoma" w:hAnsi="Tahoma" w:cs="Tahoma"/>
        </w:rPr>
      </w:pPr>
      <w:r w:rsidRPr="00106FBC">
        <w:rPr>
          <w:rFonts w:ascii="Tahoma" w:eastAsia="Tahoma" w:hAnsi="Tahoma" w:cs="Tahoma"/>
        </w:rPr>
        <w:t xml:space="preserve">FIRMA </w:t>
      </w:r>
      <w:r w:rsidR="00684D25" w:rsidRPr="00106FBC">
        <w:rPr>
          <w:rFonts w:ascii="Tahoma" w:eastAsia="Tahoma" w:hAnsi="Tahoma" w:cs="Tahoma"/>
        </w:rPr>
        <w:t xml:space="preserve">DEL </w:t>
      </w:r>
      <w:r w:rsidRPr="00106FBC">
        <w:rPr>
          <w:rFonts w:ascii="Tahoma" w:eastAsia="Tahoma" w:hAnsi="Tahoma" w:cs="Tahoma"/>
        </w:rPr>
        <w:t>CONTADOR PÚBLICO O REVISOR FISCAL</w:t>
      </w:r>
    </w:p>
    <w:p w14:paraId="662490F7" w14:textId="7EFFE2E8" w:rsidR="003838BA" w:rsidRPr="00106FBC" w:rsidRDefault="003838BA" w:rsidP="00CD3141">
      <w:pPr>
        <w:spacing w:line="276" w:lineRule="auto"/>
        <w:rPr>
          <w:rFonts w:ascii="Tahoma" w:eastAsia="Times New Roman" w:hAnsi="Tahoma" w:cs="Tahoma"/>
        </w:rPr>
      </w:pPr>
    </w:p>
    <w:p w14:paraId="662490FB" w14:textId="328B2E99" w:rsidR="003838BA" w:rsidRPr="00106FBC" w:rsidRDefault="00CD3141" w:rsidP="00CD3141">
      <w:pPr>
        <w:spacing w:line="276" w:lineRule="auto"/>
        <w:rPr>
          <w:rFonts w:ascii="Tahoma" w:eastAsia="Times New Roman" w:hAnsi="Tahoma" w:cs="Tahoma"/>
        </w:rPr>
      </w:pPr>
      <w:r w:rsidRPr="00106FBC">
        <w:rPr>
          <w:rFonts w:ascii="Tahoma" w:eastAsia="Times New Roman" w:hAnsi="Tahoma" w:cs="Tahoma"/>
        </w:rPr>
        <w:t>_____________________________________</w:t>
      </w:r>
    </w:p>
    <w:p w14:paraId="662490FC" w14:textId="0574B192" w:rsidR="003838BA" w:rsidRPr="00106FBC" w:rsidRDefault="00AA3BA5" w:rsidP="00CD3141">
      <w:pPr>
        <w:spacing w:line="276" w:lineRule="auto"/>
        <w:rPr>
          <w:rFonts w:ascii="Tahoma" w:eastAsia="Tahoma" w:hAnsi="Tahoma" w:cs="Tahoma"/>
        </w:rPr>
      </w:pPr>
      <w:r w:rsidRPr="00106FBC">
        <w:rPr>
          <w:rFonts w:ascii="Tahoma" w:eastAsia="Tahoma" w:hAnsi="Tahoma" w:cs="Tahoma"/>
        </w:rPr>
        <w:t>NOMBRE DEL CONTADOR PÚBLICO O REVISOR FISCAL</w:t>
      </w:r>
    </w:p>
    <w:p w14:paraId="662490FF" w14:textId="77777777" w:rsidR="003838BA" w:rsidRPr="00106FBC" w:rsidRDefault="00AA3BA5" w:rsidP="00CD3141">
      <w:pPr>
        <w:rPr>
          <w:rFonts w:ascii="Tahoma" w:eastAsia="Tahoma" w:hAnsi="Tahoma" w:cs="Tahoma"/>
        </w:rPr>
      </w:pPr>
      <w:r w:rsidRPr="00106FBC">
        <w:rPr>
          <w:rFonts w:ascii="Tahoma" w:eastAsia="Tahoma" w:hAnsi="Tahoma" w:cs="Tahoma"/>
        </w:rPr>
        <w:t>DOC. IDENTIDAD No. ________________________</w:t>
      </w:r>
    </w:p>
    <w:p w14:paraId="66249102" w14:textId="3FCFB369" w:rsidR="00AA3BA5" w:rsidRPr="00106FBC" w:rsidRDefault="00AA3BA5" w:rsidP="00CD3141">
      <w:pPr>
        <w:rPr>
          <w:rFonts w:ascii="Tahoma" w:eastAsia="Tahoma" w:hAnsi="Tahoma" w:cs="Tahoma"/>
        </w:rPr>
      </w:pPr>
      <w:r w:rsidRPr="00106FBC">
        <w:rPr>
          <w:rFonts w:ascii="Tahoma" w:eastAsia="Tahoma" w:hAnsi="Tahoma" w:cs="Tahoma"/>
        </w:rPr>
        <w:t>T.P. No. ___________________________________</w:t>
      </w:r>
    </w:p>
    <w:p w14:paraId="6F9285AF" w14:textId="77777777" w:rsidR="00684D25" w:rsidRPr="00106FBC" w:rsidRDefault="00684D25" w:rsidP="00CC23C0">
      <w:pPr>
        <w:spacing w:line="0" w:lineRule="atLeast"/>
        <w:ind w:left="260"/>
        <w:rPr>
          <w:rFonts w:ascii="Tahoma" w:eastAsia="Tahoma" w:hAnsi="Tahoma" w:cs="Tahoma"/>
        </w:rPr>
      </w:pPr>
    </w:p>
    <w:p w14:paraId="7EA80535" w14:textId="77777777" w:rsidR="00684D25" w:rsidRPr="00106FBC" w:rsidRDefault="00684D25" w:rsidP="00684D25">
      <w:pPr>
        <w:spacing w:line="200" w:lineRule="exact"/>
        <w:rPr>
          <w:rFonts w:ascii="Tahoma" w:eastAsia="Times New Roman" w:hAnsi="Tahoma" w:cs="Tahoma"/>
          <w:b/>
          <w:bCs/>
        </w:rPr>
      </w:pPr>
    </w:p>
    <w:p w14:paraId="7D88CB4F" w14:textId="77777777" w:rsidR="00106FBC" w:rsidRDefault="00E26C0E" w:rsidP="00FB2337">
      <w:pPr>
        <w:jc w:val="right"/>
        <w:rPr>
          <w:rFonts w:ascii="Tahoma" w:eastAsia="Times New Roman" w:hAnsi="Tahoma" w:cs="Tahoma"/>
          <w:b/>
          <w:bCs/>
        </w:rPr>
      </w:pPr>
      <w:r w:rsidRPr="00106FBC">
        <w:rPr>
          <w:rFonts w:ascii="Tahoma" w:eastAsia="Times New Roman" w:hAnsi="Tahoma" w:cs="Tahoma"/>
          <w:b/>
          <w:bCs/>
        </w:rPr>
        <w:t>_____________________________________</w:t>
      </w:r>
    </w:p>
    <w:p w14:paraId="503D3C53" w14:textId="35118E31" w:rsidR="00684D25" w:rsidRPr="00106FBC" w:rsidRDefault="00684D25" w:rsidP="00FB2337">
      <w:pPr>
        <w:jc w:val="right"/>
        <w:rPr>
          <w:rFonts w:ascii="Tahoma" w:eastAsia="Times New Roman" w:hAnsi="Tahoma" w:cs="Tahoma"/>
        </w:rPr>
      </w:pPr>
      <w:r w:rsidRPr="00106FBC">
        <w:rPr>
          <w:rFonts w:ascii="Tahoma" w:eastAsia="Tahoma" w:hAnsi="Tahoma" w:cs="Tahoma"/>
        </w:rPr>
        <w:t>FIRMA DEL REPRESENTANTE LEGAL</w:t>
      </w:r>
    </w:p>
    <w:p w14:paraId="79E930D5" w14:textId="77777777" w:rsidR="00FB2337" w:rsidRDefault="00FB2337" w:rsidP="00FB2337">
      <w:pPr>
        <w:jc w:val="right"/>
        <w:rPr>
          <w:rFonts w:ascii="Tahoma" w:eastAsia="Times New Roman" w:hAnsi="Tahoma" w:cs="Tahoma"/>
        </w:rPr>
      </w:pPr>
    </w:p>
    <w:p w14:paraId="58401B3C" w14:textId="721A66DD" w:rsidR="00684D25" w:rsidRDefault="00106FBC" w:rsidP="00FB2337">
      <w:pPr>
        <w:jc w:val="right"/>
        <w:rPr>
          <w:rFonts w:ascii="Tahoma" w:eastAsia="Times New Roman" w:hAnsi="Tahoma" w:cs="Tahoma"/>
        </w:rPr>
      </w:pPr>
      <w:r w:rsidRPr="00106FBC">
        <w:rPr>
          <w:rFonts w:ascii="Tahoma" w:eastAsia="Times New Roman" w:hAnsi="Tahoma" w:cs="Tahoma"/>
        </w:rPr>
        <w:t>___________</w:t>
      </w:r>
      <w:r w:rsidR="00E237C4">
        <w:rPr>
          <w:rFonts w:ascii="Tahoma" w:eastAsia="Times New Roman" w:hAnsi="Tahoma" w:cs="Tahoma"/>
        </w:rPr>
        <w:t>___</w:t>
      </w:r>
      <w:r w:rsidRPr="00106FBC">
        <w:rPr>
          <w:rFonts w:ascii="Tahoma" w:eastAsia="Times New Roman" w:hAnsi="Tahoma" w:cs="Tahoma"/>
        </w:rPr>
        <w:t>_____________________________</w:t>
      </w:r>
    </w:p>
    <w:p w14:paraId="76254BA6" w14:textId="12F1C935" w:rsidR="00684D25" w:rsidRPr="00106FBC" w:rsidRDefault="00684D25" w:rsidP="00FB2337">
      <w:pPr>
        <w:jc w:val="right"/>
        <w:rPr>
          <w:rFonts w:ascii="Tahoma" w:eastAsia="Times New Roman" w:hAnsi="Tahoma" w:cs="Tahoma"/>
        </w:rPr>
      </w:pPr>
      <w:r w:rsidRPr="00106FBC">
        <w:rPr>
          <w:rFonts w:ascii="Tahoma" w:eastAsia="Tahoma" w:hAnsi="Tahoma" w:cs="Tahoma"/>
        </w:rPr>
        <w:t>NOMBRE DEL REPRESENTANTE LEGAL</w:t>
      </w:r>
    </w:p>
    <w:p w14:paraId="328CC8DA" w14:textId="77777777" w:rsidR="00106FBC" w:rsidRPr="00106FBC" w:rsidRDefault="00684D25" w:rsidP="00FB2337">
      <w:pPr>
        <w:jc w:val="right"/>
        <w:rPr>
          <w:rFonts w:ascii="Tahoma" w:eastAsia="Tahoma" w:hAnsi="Tahoma" w:cs="Tahoma"/>
        </w:rPr>
      </w:pPr>
      <w:r w:rsidRPr="00106FBC">
        <w:rPr>
          <w:rFonts w:ascii="Tahoma" w:eastAsia="Tahoma" w:hAnsi="Tahoma" w:cs="Tahoma"/>
        </w:rPr>
        <w:t>DOC. IDENTIDAD No. ________________________</w:t>
      </w:r>
    </w:p>
    <w:p w14:paraId="48AF0D8F" w14:textId="7313A02D" w:rsidR="00684D25" w:rsidRDefault="00684D25" w:rsidP="00071CA9">
      <w:pPr>
        <w:jc w:val="right"/>
        <w:rPr>
          <w:rFonts w:ascii="Tahoma" w:eastAsia="Tahoma" w:hAnsi="Tahoma"/>
          <w:sz w:val="19"/>
        </w:rPr>
      </w:pPr>
      <w:r w:rsidRPr="00106FBC">
        <w:rPr>
          <w:rFonts w:ascii="Tahoma" w:eastAsia="Tahoma" w:hAnsi="Tahoma" w:cs="Tahoma"/>
        </w:rPr>
        <w:t>T.P. No. ____________________________________</w:t>
      </w:r>
    </w:p>
    <w:sectPr w:rsidR="00684D25">
      <w:pgSz w:w="12240" w:h="15840"/>
      <w:pgMar w:top="1421" w:right="1440" w:bottom="1440" w:left="1440" w:header="0" w:footer="0" w:gutter="0"/>
      <w:cols w:space="0" w:equalWidth="0">
        <w:col w:w="93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D54"/>
    <w:rsid w:val="00071CA9"/>
    <w:rsid w:val="00106FBC"/>
    <w:rsid w:val="00333D54"/>
    <w:rsid w:val="003838BA"/>
    <w:rsid w:val="0065109E"/>
    <w:rsid w:val="00684D25"/>
    <w:rsid w:val="00AA3BA5"/>
    <w:rsid w:val="00CC23C0"/>
    <w:rsid w:val="00CD3141"/>
    <w:rsid w:val="00DE22D0"/>
    <w:rsid w:val="00E237C4"/>
    <w:rsid w:val="00E26C0E"/>
    <w:rsid w:val="00FB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2490C2"/>
  <w15:chartTrackingRefBased/>
  <w15:docId w15:val="{4A898E25-00E2-4298-A104-D46E4C327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148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Fernando Espinosa Rocha</dc:creator>
  <cp:keywords/>
  <cp:lastModifiedBy>Yullie Quicano Ramirez</cp:lastModifiedBy>
  <cp:revision>12</cp:revision>
  <dcterms:created xsi:type="dcterms:W3CDTF">2020-04-03T15:49:00Z</dcterms:created>
  <dcterms:modified xsi:type="dcterms:W3CDTF">2024-03-07T15:20:00Z</dcterms:modified>
</cp:coreProperties>
</file>